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6DD07" w14:textId="5A632D59" w:rsidR="00CE3AD4" w:rsidRDefault="00CE3AD4" w:rsidP="00CE3AD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Start w:id="2" w:name="_Hlk71371825"/>
      <w:bookmarkStart w:id="3" w:name="_Hlk71371807"/>
      <w:bookmarkStart w:id="4" w:name="_Toc193024528"/>
      <w:bookmarkEnd w:id="0"/>
      <w:bookmarkEnd w:id="1"/>
      <w:r>
        <w:rPr>
          <w:rFonts w:cs="Arial"/>
          <w:b/>
          <w:sz w:val="24"/>
          <w:szCs w:val="24"/>
        </w:rPr>
        <w:t>3GPP TSG-RAN WG4 Meeting #100-e</w:t>
      </w:r>
      <w:r>
        <w:rPr>
          <w:rFonts w:cs="Arial"/>
          <w:b/>
          <w:sz w:val="24"/>
          <w:szCs w:val="24"/>
        </w:rPr>
        <w:tab/>
      </w:r>
      <w:r w:rsidR="00943517" w:rsidRPr="00943517">
        <w:rPr>
          <w:rFonts w:cs="Arial"/>
          <w:b/>
          <w:sz w:val="24"/>
          <w:szCs w:val="24"/>
        </w:rPr>
        <w:t>R4-2113604</w:t>
      </w:r>
    </w:p>
    <w:p w14:paraId="0070492F" w14:textId="18A42C49" w:rsidR="00EA5F6B" w:rsidRDefault="00CE3AD4" w:rsidP="00E26CB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16 August – 27 August 2021</w:t>
      </w:r>
      <w:bookmarkEnd w:id="2"/>
    </w:p>
    <w:bookmarkEnd w:id="3"/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17381E37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2965C3">
        <w:rPr>
          <w:rFonts w:eastAsia="SimSun"/>
          <w:b w:val="0"/>
          <w:sz w:val="24"/>
          <w:szCs w:val="24"/>
          <w:lang w:val="en-US" w:eastAsia="zh-CN"/>
        </w:rPr>
        <w:t xml:space="preserve">, </w:t>
      </w:r>
      <w:r w:rsidR="008E2D13">
        <w:rPr>
          <w:rFonts w:eastAsia="SimSun"/>
          <w:b w:val="0"/>
          <w:sz w:val="24"/>
          <w:szCs w:val="24"/>
          <w:lang w:val="en-US" w:eastAsia="zh-CN"/>
        </w:rPr>
        <w:t>Bell Mobility</w:t>
      </w:r>
    </w:p>
    <w:p w14:paraId="1A4497DA" w14:textId="60A05285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="00656FFE"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="00656FFE"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="00656FFE"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="00656FFE"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="00656FFE"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="00656FFE"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="0056760C" w:rsidRPr="00BD0F3F">
        <w:rPr>
          <w:rFonts w:eastAsia="SimSun"/>
          <w:b w:val="0"/>
          <w:sz w:val="24"/>
          <w:szCs w:val="24"/>
          <w:lang w:val="en-US" w:eastAsia="zh-CN"/>
        </w:rPr>
        <w:t>CA_</w:t>
      </w:r>
      <w:r w:rsidR="0056760C">
        <w:rPr>
          <w:rFonts w:eastAsia="SimSun"/>
          <w:b w:val="0"/>
          <w:sz w:val="24"/>
          <w:szCs w:val="24"/>
          <w:lang w:val="en-US" w:eastAsia="zh-CN"/>
        </w:rPr>
        <w:t>n41</w:t>
      </w:r>
      <w:r w:rsidR="0056760C" w:rsidRPr="00BD0F3F">
        <w:rPr>
          <w:rFonts w:eastAsia="SimSun"/>
          <w:b w:val="0"/>
          <w:sz w:val="24"/>
          <w:szCs w:val="24"/>
          <w:lang w:val="en-US" w:eastAsia="zh-CN"/>
        </w:rPr>
        <w:t>-</w:t>
      </w:r>
      <w:r w:rsidR="00231C16">
        <w:rPr>
          <w:rFonts w:eastAsia="SimSun"/>
          <w:b w:val="0"/>
          <w:sz w:val="24"/>
          <w:szCs w:val="24"/>
          <w:lang w:val="en-US" w:eastAsia="zh-CN"/>
        </w:rPr>
        <w:t>n66</w:t>
      </w:r>
      <w:r w:rsidR="0056760C" w:rsidRPr="00BD0F3F">
        <w:rPr>
          <w:rFonts w:eastAsia="SimSun"/>
          <w:b w:val="0"/>
          <w:sz w:val="24"/>
          <w:szCs w:val="24"/>
          <w:lang w:val="en-US" w:eastAsia="zh-CN"/>
        </w:rPr>
        <w:t>-</w:t>
      </w:r>
      <w:r w:rsidR="0056760C">
        <w:rPr>
          <w:rFonts w:eastAsia="SimSun"/>
          <w:b w:val="0"/>
          <w:sz w:val="24"/>
          <w:szCs w:val="24"/>
          <w:lang w:val="en-US" w:eastAsia="zh-CN"/>
        </w:rPr>
        <w:t>n78</w:t>
      </w:r>
    </w:p>
    <w:p w14:paraId="1A4497DB" w14:textId="7EB11990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="00E26CB2">
        <w:rPr>
          <w:rFonts w:eastAsia="SimSun"/>
          <w:b w:val="0"/>
          <w:sz w:val="24"/>
          <w:szCs w:val="24"/>
          <w:lang w:val="en-US" w:eastAsia="zh-CN"/>
        </w:rPr>
        <w:t>8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</w:t>
      </w:r>
      <w:r w:rsidR="00CE3AD4">
        <w:rPr>
          <w:rFonts w:eastAsia="SimSun"/>
          <w:b w:val="0"/>
          <w:sz w:val="24"/>
          <w:szCs w:val="24"/>
          <w:lang w:val="en-US" w:eastAsia="zh-CN"/>
        </w:rPr>
        <w:t>9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018AA843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 xml:space="preserve">introduce </w:t>
      </w:r>
      <w:r w:rsidR="0056760C" w:rsidRPr="00E26CB2">
        <w:rPr>
          <w:rFonts w:eastAsia="SimSun"/>
          <w:b w:val="0"/>
          <w:bCs/>
          <w:sz w:val="20"/>
          <w:lang w:val="en-US" w:eastAsia="zh-CN"/>
        </w:rPr>
        <w:t>CA_</w:t>
      </w:r>
      <w:r w:rsidR="0056760C">
        <w:rPr>
          <w:rFonts w:eastAsia="SimSun"/>
          <w:b w:val="0"/>
          <w:bCs/>
          <w:sz w:val="20"/>
          <w:lang w:val="en-US" w:eastAsia="zh-CN"/>
        </w:rPr>
        <w:t>n41</w:t>
      </w:r>
      <w:r w:rsidR="0056760C" w:rsidRPr="00E26CB2">
        <w:rPr>
          <w:rFonts w:eastAsia="SimSun"/>
          <w:b w:val="0"/>
          <w:bCs/>
          <w:sz w:val="20"/>
          <w:lang w:val="en-US" w:eastAsia="zh-CN"/>
        </w:rPr>
        <w:t>A-</w:t>
      </w:r>
      <w:r w:rsidR="00231C16">
        <w:rPr>
          <w:rFonts w:eastAsia="SimSun"/>
          <w:b w:val="0"/>
          <w:bCs/>
          <w:sz w:val="20"/>
          <w:lang w:val="en-US" w:eastAsia="zh-CN"/>
        </w:rPr>
        <w:t>n66</w:t>
      </w:r>
      <w:r w:rsidR="0056760C" w:rsidRPr="00E26CB2">
        <w:rPr>
          <w:rFonts w:eastAsia="SimSun"/>
          <w:b w:val="0"/>
          <w:bCs/>
          <w:sz w:val="20"/>
          <w:lang w:val="en-US" w:eastAsia="zh-CN"/>
        </w:rPr>
        <w:t>A-</w:t>
      </w:r>
      <w:r w:rsidR="0056760C">
        <w:rPr>
          <w:rFonts w:eastAsia="SimSun"/>
          <w:b w:val="0"/>
          <w:bCs/>
          <w:sz w:val="20"/>
          <w:lang w:val="en-US" w:eastAsia="zh-CN"/>
        </w:rPr>
        <w:t>n78</w:t>
      </w:r>
      <w:r w:rsidR="0056760C" w:rsidRPr="00E26CB2">
        <w:rPr>
          <w:rFonts w:eastAsia="SimSun"/>
          <w:b w:val="0"/>
          <w:bCs/>
          <w:sz w:val="20"/>
          <w:lang w:val="en-US" w:eastAsia="zh-CN"/>
        </w:rPr>
        <w:t xml:space="preserve">A </w:t>
      </w:r>
      <w:r w:rsidR="00656FFE" w:rsidRPr="00E26CB2">
        <w:rPr>
          <w:rFonts w:eastAsia="SimSun" w:hint="eastAsia"/>
          <w:b w:val="0"/>
          <w:bCs/>
          <w:sz w:val="20"/>
          <w:lang w:val="en-US" w:eastAsia="zh-CN"/>
        </w:rPr>
        <w:t>in 3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>8.717-03-01.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65E9E7B1" w:rsidR="00033AD8" w:rsidRDefault="00E26CB2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 w:rsidRPr="00E26CB2">
        <w:rPr>
          <w:rFonts w:ascii="Arial" w:eastAsia="SimSun" w:hAnsi="Arial"/>
          <w:sz w:val="20"/>
          <w:szCs w:val="22"/>
          <w:lang w:val="en-US" w:eastAsia="zh-CN"/>
        </w:rPr>
        <w:t>R4-2104807</w:t>
      </w:r>
      <w:r w:rsidR="00BF6E79" w:rsidRPr="00BF6E79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 xml:space="preserve">Rel-17 NR inter-band Carrier Aggregation for 3 bands DL with 1 band </w:t>
      </w:r>
      <w:proofErr w:type="gramStart"/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UL,v</w:t>
      </w:r>
      <w:proofErr w:type="gramEnd"/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0.</w:t>
      </w:r>
      <w:r>
        <w:rPr>
          <w:rFonts w:ascii="Arial" w:eastAsia="SimSun" w:hAnsi="Arial"/>
          <w:sz w:val="20"/>
          <w:szCs w:val="22"/>
          <w:lang w:val="en-US" w:eastAsia="zh-CN"/>
        </w:rPr>
        <w:t>4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5" w:name="_Toc382471341"/>
      <w:bookmarkStart w:id="6" w:name="_Toc382471338"/>
      <w:bookmarkStart w:id="7" w:name="_Toc401926271"/>
      <w:bookmarkEnd w:id="4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5"/>
    <w:bookmarkEnd w:id="6"/>
    <w:bookmarkEnd w:id="7"/>
    <w:p w14:paraId="7F29DD7F" w14:textId="264E99C5" w:rsidR="00925A50" w:rsidRDefault="00925A50" w:rsidP="00925A50">
      <w:pPr>
        <w:keepNext/>
        <w:keepLines/>
        <w:spacing w:before="180"/>
        <w:ind w:left="1134" w:hanging="1134"/>
        <w:outlineLvl w:val="1"/>
        <w:rPr>
          <w:ins w:id="8" w:author="Per Lindell" w:date="2020-11-03T18:45:00Z"/>
          <w:rFonts w:ascii="Arial" w:eastAsia="SimSun" w:hAnsi="Arial"/>
          <w:sz w:val="32"/>
          <w:lang w:val="en-US" w:eastAsia="zh-CN"/>
        </w:rPr>
      </w:pPr>
      <w:ins w:id="9" w:author="Per Lindell" w:date="2020-11-03T18:45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</w:t>
        </w:r>
      </w:ins>
      <w:ins w:id="10" w:author="Per Lindell" w:date="2021-08-02T10:13:00Z">
        <w:r w:rsidR="0056760C">
          <w:rPr>
            <w:rFonts w:ascii="Arial" w:eastAsia="SimSun" w:hAnsi="Arial"/>
            <w:sz w:val="32"/>
            <w:lang w:val="en-US"/>
          </w:rPr>
          <w:t>n41</w:t>
        </w:r>
      </w:ins>
      <w:ins w:id="11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</w:t>
        </w:r>
      </w:ins>
      <w:ins w:id="12" w:author="Per Lindell" w:date="2021-08-02T12:40:00Z">
        <w:r w:rsidR="00231C16">
          <w:rPr>
            <w:rFonts w:ascii="Arial" w:eastAsia="SimSun" w:hAnsi="Arial"/>
            <w:sz w:val="32"/>
            <w:lang w:val="en-US"/>
          </w:rPr>
          <w:t>n66</w:t>
        </w:r>
      </w:ins>
      <w:ins w:id="13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</w:t>
        </w:r>
      </w:ins>
      <w:ins w:id="14" w:author="Per Lindell" w:date="2021-08-02T10:13:00Z">
        <w:r w:rsidR="0056760C">
          <w:rPr>
            <w:rFonts w:ascii="Arial" w:eastAsia="SimSun" w:hAnsi="Arial"/>
            <w:sz w:val="32"/>
            <w:lang w:val="en-US"/>
          </w:rPr>
          <w:t>n78</w:t>
        </w:r>
      </w:ins>
    </w:p>
    <w:p w14:paraId="04233D60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5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6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56F63ADB" w14:textId="77777777" w:rsidR="00925A50" w:rsidRPr="0059446D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Per Lindell" w:date="2020-11-03T18:45:00Z"/>
          <w:rFonts w:eastAsia="SimSun"/>
          <w:b/>
          <w:sz w:val="20"/>
          <w:lang w:eastAsia="ja-JP"/>
        </w:rPr>
      </w:pPr>
      <w:bookmarkStart w:id="18" w:name="_Hlk55319788"/>
      <w:ins w:id="19" w:author="Per Lindell" w:date="2020-11-03T18:45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  <w:tblGridChange w:id="20">
          <w:tblGrid>
            <w:gridCol w:w="1468"/>
            <w:gridCol w:w="1067"/>
            <w:gridCol w:w="1212"/>
            <w:gridCol w:w="317"/>
            <w:gridCol w:w="1200"/>
            <w:gridCol w:w="1210"/>
            <w:gridCol w:w="317"/>
            <w:gridCol w:w="1401"/>
            <w:gridCol w:w="850"/>
          </w:tblGrid>
        </w:tblGridChange>
      </w:tblGrid>
      <w:tr w:rsidR="00BD0F3F" w14:paraId="6D13543E" w14:textId="77777777" w:rsidTr="0070793D">
        <w:trPr>
          <w:trHeight w:val="225"/>
          <w:jc w:val="center"/>
          <w:ins w:id="21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8"/>
          <w:p w14:paraId="628BB9E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2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3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B255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4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5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3CAC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6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7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A6B8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8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9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DF4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0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1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BD0F3F" w14:paraId="762FC416" w14:textId="77777777" w:rsidTr="0070793D">
        <w:trPr>
          <w:trHeight w:val="225"/>
          <w:jc w:val="center"/>
          <w:ins w:id="32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BEFE" w14:textId="77777777" w:rsidR="00BD0F3F" w:rsidRDefault="00BD0F3F" w:rsidP="0070793D">
            <w:pPr>
              <w:spacing w:after="0"/>
              <w:rPr>
                <w:ins w:id="33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E27A" w14:textId="77777777" w:rsidR="00BD0F3F" w:rsidRDefault="00BD0F3F" w:rsidP="0070793D">
            <w:pPr>
              <w:spacing w:after="0"/>
              <w:rPr>
                <w:ins w:id="34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31BE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5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6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348B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7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8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8F57" w14:textId="77777777" w:rsidR="00BD0F3F" w:rsidRDefault="00BD0F3F" w:rsidP="0070793D">
            <w:pPr>
              <w:spacing w:after="0"/>
              <w:rPr>
                <w:ins w:id="39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BD0F3F" w14:paraId="11BD6AC7" w14:textId="77777777" w:rsidTr="0070793D">
        <w:trPr>
          <w:trHeight w:val="189"/>
          <w:jc w:val="center"/>
          <w:ins w:id="40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64C6" w14:textId="77777777" w:rsidR="00BD0F3F" w:rsidRDefault="00BD0F3F" w:rsidP="0070793D">
            <w:pPr>
              <w:spacing w:after="0"/>
              <w:rPr>
                <w:ins w:id="41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BF3F" w14:textId="77777777" w:rsidR="00BD0F3F" w:rsidRDefault="00BD0F3F" w:rsidP="0070793D">
            <w:pPr>
              <w:spacing w:after="0"/>
              <w:rPr>
                <w:ins w:id="42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9A0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3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44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8C42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5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46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7CBE" w14:textId="77777777" w:rsidR="00BD0F3F" w:rsidRDefault="00BD0F3F" w:rsidP="0070793D">
            <w:pPr>
              <w:spacing w:after="0"/>
              <w:rPr>
                <w:ins w:id="47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6760C" w14:paraId="121819D4" w14:textId="77777777" w:rsidTr="001B4143">
        <w:trPr>
          <w:trHeight w:val="225"/>
          <w:jc w:val="center"/>
          <w:ins w:id="48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2165" w14:textId="01277A4D" w:rsidR="0056760C" w:rsidRPr="00050EB8" w:rsidRDefault="0056760C" w:rsidP="0056760C">
            <w:pPr>
              <w:keepNext/>
              <w:keepLines/>
              <w:spacing w:after="0"/>
              <w:jc w:val="center"/>
              <w:rPr>
                <w:ins w:id="49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50" w:author="Per Lindell" w:date="2021-05-08T11:15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</w:ins>
            <w:ins w:id="51" w:author="Per Lindell" w:date="2021-08-02T10:13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n41</w:t>
              </w:r>
            </w:ins>
            <w:ins w:id="52" w:author="Per Lindell" w:date="2021-05-08T11:15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53" w:author="Per Lindell" w:date="2021-08-02T12:40:00Z">
              <w:r w:rsidR="00231C16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n66</w:t>
              </w:r>
            </w:ins>
            <w:ins w:id="54" w:author="Per Lindell" w:date="2021-05-08T11:15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55" w:author="Per Lindell" w:date="2021-08-02T10:13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F603" w14:textId="355B6F29" w:rsidR="0056760C" w:rsidRPr="00050EB8" w:rsidRDefault="0056760C" w:rsidP="0056760C">
            <w:pPr>
              <w:keepNext/>
              <w:keepLines/>
              <w:spacing w:after="0"/>
              <w:jc w:val="center"/>
              <w:rPr>
                <w:ins w:id="56" w:author="Per Lindell" w:date="2020-11-03T19:13:00Z"/>
                <w:rFonts w:ascii="Arial" w:hAnsi="Arial"/>
                <w:color w:val="000000"/>
                <w:sz w:val="18"/>
              </w:rPr>
            </w:pPr>
            <w:ins w:id="57" w:author="Per Lindell" w:date="2021-08-02T10:13:00Z">
              <w:r>
                <w:rPr>
                  <w:rFonts w:ascii="Arial" w:hAnsi="Arial"/>
                  <w:color w:val="000000"/>
                  <w:sz w:val="18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E28" w14:textId="5D2F40F9" w:rsidR="0056760C" w:rsidRPr="00050EB8" w:rsidRDefault="0056760C" w:rsidP="0056760C">
            <w:pPr>
              <w:keepNext/>
              <w:keepLines/>
              <w:spacing w:after="0"/>
              <w:jc w:val="right"/>
              <w:rPr>
                <w:ins w:id="58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Per Lindell" w:date="2021-08-02T10:17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2496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FCB" w14:textId="3EB24B92" w:rsidR="0056760C" w:rsidRDefault="0056760C" w:rsidP="0056760C">
            <w:pPr>
              <w:keepNext/>
              <w:keepLines/>
              <w:spacing w:after="0"/>
              <w:jc w:val="center"/>
              <w:rPr>
                <w:ins w:id="60" w:author="Per Lindell" w:date="2020-11-03T19:13:00Z"/>
                <w:rFonts w:ascii="Arial" w:hAnsi="Arial" w:cs="Arial"/>
                <w:color w:val="000000"/>
                <w:sz w:val="18"/>
              </w:rPr>
            </w:pPr>
            <w:ins w:id="61" w:author="Per Lindell" w:date="2021-08-02T10:1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1B9" w14:textId="422683D1" w:rsidR="0056760C" w:rsidRPr="00050EB8" w:rsidRDefault="0056760C" w:rsidP="0056760C">
            <w:pPr>
              <w:keepNext/>
              <w:keepLines/>
              <w:spacing w:after="0"/>
              <w:rPr>
                <w:ins w:id="62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Per Lindell" w:date="2021-08-02T10:17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2690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3477" w14:textId="25F42BD8" w:rsidR="0056760C" w:rsidRPr="00050EB8" w:rsidRDefault="0056760C" w:rsidP="0056760C">
            <w:pPr>
              <w:keepNext/>
              <w:keepLines/>
              <w:spacing w:after="0"/>
              <w:jc w:val="right"/>
              <w:rPr>
                <w:ins w:id="64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Per Lindell" w:date="2021-08-02T10:17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2496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F2E" w14:textId="550BB1BA" w:rsidR="0056760C" w:rsidRDefault="0056760C" w:rsidP="0056760C">
            <w:pPr>
              <w:keepNext/>
              <w:keepLines/>
              <w:spacing w:after="0"/>
              <w:jc w:val="center"/>
              <w:rPr>
                <w:ins w:id="66" w:author="Per Lindell" w:date="2020-11-03T19:13:00Z"/>
                <w:rFonts w:ascii="Arial" w:hAnsi="Arial" w:cs="Arial"/>
                <w:color w:val="000000"/>
                <w:sz w:val="18"/>
              </w:rPr>
            </w:pPr>
            <w:ins w:id="67" w:author="Per Lindell" w:date="2021-08-02T10:1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929" w14:textId="1AB64A87" w:rsidR="0056760C" w:rsidRPr="00050EB8" w:rsidRDefault="0056760C" w:rsidP="0056760C">
            <w:pPr>
              <w:keepNext/>
              <w:keepLines/>
              <w:spacing w:after="0"/>
              <w:rPr>
                <w:ins w:id="68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Per Lindell" w:date="2021-08-02T10:17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E60" w14:textId="21913D6D" w:rsidR="0056760C" w:rsidRPr="00050EB8" w:rsidRDefault="0056760C" w:rsidP="0056760C">
            <w:pPr>
              <w:keepNext/>
              <w:keepLines/>
              <w:spacing w:after="0"/>
              <w:jc w:val="center"/>
              <w:rPr>
                <w:ins w:id="70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71" w:author="Per Lindell" w:date="2021-08-02T10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231C16" w14:paraId="04169652" w14:textId="77777777" w:rsidTr="00943517">
        <w:tblPrEx>
          <w:tblW w:w="90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2" w:author="Per Lindell" w:date="2021-08-02T12:41:00Z">
            <w:tblPrEx>
              <w:tblW w:w="90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5"/>
          <w:jc w:val="center"/>
          <w:ins w:id="73" w:author="Per Lindell" w:date="2020-11-03T19:13:00Z"/>
          <w:trPrChange w:id="74" w:author="Per Lindell" w:date="2021-08-02T12:41:00Z">
            <w:trPr>
              <w:trHeight w:val="225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" w:author="Per Lindell" w:date="2021-08-02T12:4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A3A4B8" w14:textId="77777777" w:rsidR="00231C16" w:rsidRPr="00050EB8" w:rsidRDefault="00231C16" w:rsidP="00231C16">
            <w:pPr>
              <w:spacing w:after="0"/>
              <w:rPr>
                <w:ins w:id="76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" w:author="Per Lindell" w:date="2021-08-02T12:4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F3045B" w14:textId="1F475DBD" w:rsidR="00231C16" w:rsidRPr="00050EB8" w:rsidRDefault="00231C16" w:rsidP="00231C16">
            <w:pPr>
              <w:keepNext/>
              <w:keepLines/>
              <w:spacing w:after="0"/>
              <w:jc w:val="center"/>
              <w:rPr>
                <w:ins w:id="78" w:author="Per Lindell" w:date="2020-11-03T19:13:00Z"/>
                <w:rFonts w:ascii="Arial" w:hAnsi="Arial"/>
                <w:color w:val="000000"/>
                <w:sz w:val="18"/>
              </w:rPr>
            </w:pPr>
            <w:ins w:id="79" w:author="Per Lindell" w:date="2021-08-02T12:40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" w:author="Per Lindell" w:date="2021-08-02T12:41:00Z">
              <w:tcPr>
                <w:tcW w:w="12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FAE4E9" w14:textId="1CA67DA9" w:rsidR="00231C16" w:rsidRPr="00050EB8" w:rsidRDefault="00231C16" w:rsidP="00231C16">
            <w:pPr>
              <w:keepNext/>
              <w:keepLines/>
              <w:spacing w:after="0"/>
              <w:jc w:val="right"/>
              <w:rPr>
                <w:ins w:id="81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Per Lindell" w:date="2021-08-02T12:41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Per Lindell" w:date="2021-08-02T12:41:00Z">
              <w:tcPr>
                <w:tcW w:w="3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2C8DEB" w14:textId="4B2DF54D" w:rsidR="00231C16" w:rsidRDefault="00231C16" w:rsidP="00231C16">
            <w:pPr>
              <w:keepNext/>
              <w:keepLines/>
              <w:spacing w:after="0"/>
              <w:jc w:val="center"/>
              <w:rPr>
                <w:ins w:id="84" w:author="Per Lindell" w:date="2020-11-03T19:13:00Z"/>
                <w:rFonts w:ascii="Arial" w:hAnsi="Arial" w:cs="Arial"/>
                <w:color w:val="000000"/>
                <w:sz w:val="18"/>
              </w:rPr>
            </w:pPr>
            <w:ins w:id="85" w:author="Per Lindell" w:date="2021-08-02T12:41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" w:author="Per Lindell" w:date="2021-08-02T12:41:00Z">
              <w:tcPr>
                <w:tcW w:w="12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4D50F4" w14:textId="521D8C52" w:rsidR="00231C16" w:rsidRPr="00050EB8" w:rsidRDefault="00231C16" w:rsidP="00231C16">
            <w:pPr>
              <w:keepNext/>
              <w:keepLines/>
              <w:spacing w:after="0"/>
              <w:rPr>
                <w:ins w:id="8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Per Lindell" w:date="2021-08-02T12:41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" w:author="Per Lindell" w:date="2021-08-02T12:41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277FA7" w14:textId="6B7D9B5E" w:rsidR="00231C16" w:rsidRPr="00050EB8" w:rsidRDefault="00231C16" w:rsidP="00231C16">
            <w:pPr>
              <w:keepNext/>
              <w:keepLines/>
              <w:spacing w:after="0"/>
              <w:jc w:val="right"/>
              <w:rPr>
                <w:ins w:id="90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1" w:author="Per Lindell" w:date="2021-08-02T12:41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" w:author="Per Lindell" w:date="2021-08-02T12:41:00Z">
              <w:tcPr>
                <w:tcW w:w="3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58E96E" w14:textId="3A57F816" w:rsidR="00231C16" w:rsidRDefault="00231C16" w:rsidP="00231C16">
            <w:pPr>
              <w:keepNext/>
              <w:keepLines/>
              <w:spacing w:after="0"/>
              <w:jc w:val="right"/>
              <w:rPr>
                <w:ins w:id="9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4" w:author="Per Lindell" w:date="2021-08-02T12:41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Per Lindell" w:date="2021-08-02T12:41:00Z">
              <w:tcPr>
                <w:tcW w:w="14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0010E8" w14:textId="1FF6B770" w:rsidR="00231C16" w:rsidRPr="00050EB8" w:rsidRDefault="00231C16" w:rsidP="00231C16">
            <w:pPr>
              <w:keepNext/>
              <w:keepLines/>
              <w:spacing w:after="0"/>
              <w:rPr>
                <w:ins w:id="96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7" w:author="Per Lindell" w:date="2021-08-02T12:41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Per Lindell" w:date="2021-08-02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955625" w14:textId="20E43FAD" w:rsidR="00231C16" w:rsidRPr="00050EB8" w:rsidRDefault="00231C16" w:rsidP="00231C16">
            <w:pPr>
              <w:keepNext/>
              <w:keepLines/>
              <w:spacing w:after="0"/>
              <w:jc w:val="center"/>
              <w:rPr>
                <w:ins w:id="99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100" w:author="Per Lindell" w:date="2021-08-02T12:41:00Z">
              <w:r w:rsidRPr="008A2194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231C16" w14:paraId="6F0B3575" w14:textId="77777777" w:rsidTr="0070793D">
        <w:trPr>
          <w:trHeight w:val="225"/>
          <w:jc w:val="center"/>
          <w:ins w:id="101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8933" w14:textId="77777777" w:rsidR="00231C16" w:rsidRPr="00050EB8" w:rsidRDefault="00231C16" w:rsidP="00231C16">
            <w:pPr>
              <w:spacing w:after="0"/>
              <w:rPr>
                <w:ins w:id="102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5951" w14:textId="38A451BC" w:rsidR="00231C16" w:rsidRPr="00050EB8" w:rsidRDefault="00231C16" w:rsidP="00231C16">
            <w:pPr>
              <w:keepNext/>
              <w:keepLines/>
              <w:spacing w:after="0"/>
              <w:jc w:val="center"/>
              <w:rPr>
                <w:ins w:id="103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104" w:author="Per Lindell" w:date="2021-08-02T10:1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78ED" w14:textId="2770B13B" w:rsidR="00231C16" w:rsidRPr="00050EB8" w:rsidRDefault="00231C16" w:rsidP="00231C16">
            <w:pPr>
              <w:keepNext/>
              <w:keepLines/>
              <w:spacing w:after="0"/>
              <w:jc w:val="right"/>
              <w:rPr>
                <w:ins w:id="105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106" w:author="Per Lindell" w:date="2021-08-02T10:18:00Z">
              <w:r>
                <w:rPr>
                  <w:rFonts w:ascii="Arial" w:hAnsi="Arial" w:cs="Arial"/>
                  <w:color w:val="000000"/>
                  <w:sz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09B7" w14:textId="6183AAD4" w:rsidR="00231C16" w:rsidRDefault="00231C16" w:rsidP="00231C16">
            <w:pPr>
              <w:keepNext/>
              <w:keepLines/>
              <w:spacing w:after="0"/>
              <w:jc w:val="center"/>
              <w:rPr>
                <w:ins w:id="107" w:author="Per Lindell" w:date="2020-11-03T19:13:00Z"/>
                <w:rFonts w:ascii="Arial" w:hAnsi="Arial" w:cs="Arial"/>
                <w:color w:val="000000"/>
                <w:sz w:val="18"/>
              </w:rPr>
            </w:pPr>
            <w:ins w:id="108" w:author="Per Lindell" w:date="2021-08-02T10:18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A7B8" w14:textId="0F97A323" w:rsidR="00231C16" w:rsidRPr="00050EB8" w:rsidRDefault="00231C16" w:rsidP="00231C16">
            <w:pPr>
              <w:keepNext/>
              <w:keepLines/>
              <w:spacing w:after="0"/>
              <w:rPr>
                <w:ins w:id="10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110" w:author="Per Lindell" w:date="2021-08-02T10:18:00Z">
              <w:r>
                <w:rPr>
                  <w:rFonts w:ascii="Arial" w:hAnsi="Arial" w:cs="Arial"/>
                  <w:color w:val="000000"/>
                  <w:sz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0972" w14:textId="3C54EEB8" w:rsidR="00231C16" w:rsidRPr="00050EB8" w:rsidRDefault="00231C16" w:rsidP="00231C16">
            <w:pPr>
              <w:keepNext/>
              <w:keepLines/>
              <w:spacing w:after="0"/>
              <w:jc w:val="right"/>
              <w:rPr>
                <w:ins w:id="111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112" w:author="Per Lindell" w:date="2021-08-02T10:18:00Z">
              <w:r>
                <w:rPr>
                  <w:rFonts w:ascii="Arial" w:hAnsi="Arial" w:cs="Arial"/>
                  <w:color w:val="000000"/>
                  <w:sz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3ED2" w14:textId="1CCA6AAE" w:rsidR="00231C16" w:rsidRDefault="00231C16" w:rsidP="00231C16">
            <w:pPr>
              <w:keepNext/>
              <w:keepLines/>
              <w:spacing w:after="0"/>
              <w:jc w:val="center"/>
              <w:rPr>
                <w:ins w:id="113" w:author="Per Lindell" w:date="2020-11-03T19:13:00Z"/>
                <w:rFonts w:ascii="Arial" w:hAnsi="Arial" w:cs="Arial"/>
                <w:color w:val="000000"/>
                <w:sz w:val="18"/>
              </w:rPr>
            </w:pPr>
            <w:ins w:id="114" w:author="Per Lindell" w:date="2021-08-02T10:18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C10D" w14:textId="2A6F5AF3" w:rsidR="00231C16" w:rsidRPr="00050EB8" w:rsidRDefault="00231C16" w:rsidP="00231C16">
            <w:pPr>
              <w:keepNext/>
              <w:keepLines/>
              <w:spacing w:after="0"/>
              <w:rPr>
                <w:ins w:id="115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116" w:author="Per Lindell" w:date="2021-08-02T10:18:00Z">
              <w:r>
                <w:rPr>
                  <w:rFonts w:ascii="Arial" w:hAnsi="Arial" w:cs="Arial"/>
                  <w:color w:val="000000"/>
                  <w:sz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E37E" w14:textId="358C48FA" w:rsidR="00231C16" w:rsidRPr="00050EB8" w:rsidRDefault="00231C16" w:rsidP="00231C16">
            <w:pPr>
              <w:keepNext/>
              <w:keepLines/>
              <w:spacing w:after="0"/>
              <w:jc w:val="center"/>
              <w:rPr>
                <w:ins w:id="117" w:author="Per Lindell" w:date="2020-11-03T19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Per Lindell" w:date="2021-08-02T1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C0EBDCC" w14:textId="77777777" w:rsidR="00BD0F3F" w:rsidRDefault="00BD0F3F" w:rsidP="00BD0F3F">
      <w:pPr>
        <w:rPr>
          <w:ins w:id="119" w:author="Per Lindell" w:date="2020-11-03T19:13:00Z"/>
          <w:lang w:eastAsia="ko-KR"/>
        </w:rPr>
      </w:pPr>
    </w:p>
    <w:p w14:paraId="0ED87172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20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21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2084C9D4" w14:textId="77777777" w:rsidR="00925A50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2" w:author="Per Lindell" w:date="2020-11-03T18:45:00Z"/>
          <w:rFonts w:eastAsia="SimSun"/>
          <w:sz w:val="20"/>
          <w:lang w:eastAsia="ja-JP"/>
        </w:rPr>
      </w:pPr>
      <w:ins w:id="123" w:author="Per Lindell" w:date="2020-11-03T18:45:00Z"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6.X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>.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-1: Supported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channel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 bandwidths per CA configuration for 3DL inter-band CA </w:t>
        </w:r>
      </w:ins>
    </w:p>
    <w:tbl>
      <w:tblPr>
        <w:tblW w:w="10903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  <w:tblGridChange w:id="124">
          <w:tblGrid>
            <w:gridCol w:w="1212"/>
            <w:gridCol w:w="1131"/>
            <w:gridCol w:w="369"/>
            <w:gridCol w:w="297"/>
            <w:gridCol w:w="527"/>
            <w:gridCol w:w="388"/>
            <w:gridCol w:w="139"/>
            <w:gridCol w:w="527"/>
            <w:gridCol w:w="465"/>
            <w:gridCol w:w="128"/>
            <w:gridCol w:w="527"/>
            <w:gridCol w:w="11"/>
            <w:gridCol w:w="516"/>
            <w:gridCol w:w="11"/>
            <w:gridCol w:w="516"/>
            <w:gridCol w:w="11"/>
            <w:gridCol w:w="516"/>
            <w:gridCol w:w="11"/>
            <w:gridCol w:w="587"/>
            <w:gridCol w:w="6"/>
            <w:gridCol w:w="527"/>
            <w:gridCol w:w="72"/>
            <w:gridCol w:w="455"/>
            <w:gridCol w:w="112"/>
            <w:gridCol w:w="415"/>
            <w:gridCol w:w="152"/>
            <w:gridCol w:w="375"/>
            <w:gridCol w:w="192"/>
            <w:gridCol w:w="406"/>
            <w:gridCol w:w="302"/>
            <w:gridCol w:w="303"/>
            <w:gridCol w:w="567"/>
            <w:gridCol w:w="567"/>
            <w:gridCol w:w="567"/>
            <w:gridCol w:w="708"/>
          </w:tblGrid>
        </w:tblGridChange>
      </w:tblGrid>
      <w:tr w:rsidR="004F0CA8" w14:paraId="4C8C8DED" w14:textId="77777777" w:rsidTr="004F0CA8">
        <w:trPr>
          <w:trHeight w:val="586"/>
          <w:ins w:id="125" w:author="Per Lindell" w:date="2021-05-08T11:34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596B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26" w:author="Per Lindell" w:date="2021-05-08T11:34:00Z"/>
                <w:rFonts w:ascii="Arial" w:hAnsi="Arial"/>
                <w:b/>
                <w:sz w:val="18"/>
              </w:rPr>
            </w:pPr>
            <w:ins w:id="127" w:author="Per Lindell" w:date="2021-05-08T11:34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352A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28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29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5730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30" w:author="Per Lindell" w:date="2021-05-08T11:34:00Z"/>
                <w:rFonts w:ascii="Arial" w:hAnsi="Arial"/>
                <w:b/>
                <w:sz w:val="18"/>
                <w:lang w:eastAsia="ja-JP"/>
              </w:rPr>
            </w:pPr>
            <w:ins w:id="131" w:author="Per Lindell" w:date="2021-05-08T11:34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DB42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32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33" w:author="Per Lindell" w:date="2021-05-08T11:34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69BC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34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35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4DC0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36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37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B3A3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38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39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5BD8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40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1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28F6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42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3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47C1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44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5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572F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46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7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7606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48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9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A241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50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51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6024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52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53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3EAF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54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55" w:author="Per Lindell" w:date="2021-05-08T11:34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B848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56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57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93F9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58" w:author="Per Lindell" w:date="2021-05-08T11:34:00Z"/>
                <w:rFonts w:ascii="Arial" w:hAnsi="Arial"/>
                <w:b/>
                <w:sz w:val="18"/>
              </w:rPr>
            </w:pPr>
            <w:ins w:id="159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56760C" w14:paraId="2ECE82D8" w14:textId="77777777" w:rsidTr="004F0CA8">
        <w:trPr>
          <w:trHeight w:val="152"/>
          <w:ins w:id="160" w:author="Per Lindell" w:date="2021-05-08T11:34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881A" w14:textId="31BC4152" w:rsidR="0056760C" w:rsidRPr="00055E57" w:rsidRDefault="0056760C" w:rsidP="0056760C">
            <w:pPr>
              <w:pStyle w:val="TAC"/>
              <w:rPr>
                <w:ins w:id="161" w:author="Per Lindell" w:date="2021-05-08T11:34:00Z"/>
                <w:bCs/>
                <w:szCs w:val="18"/>
              </w:rPr>
            </w:pPr>
            <w:ins w:id="162" w:author="Per Lindell" w:date="2021-05-08T14:27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CA_</w:t>
              </w:r>
            </w:ins>
            <w:ins w:id="163" w:author="Per Lindell" w:date="2021-08-02T10:13:00Z">
              <w:r>
                <w:rPr>
                  <w:rFonts w:eastAsia="SimSun"/>
                  <w:bCs/>
                  <w:szCs w:val="18"/>
                  <w:lang w:val="en-US" w:eastAsia="zh-CN"/>
                </w:rPr>
                <w:t>n41</w:t>
              </w:r>
            </w:ins>
            <w:ins w:id="164" w:author="Per Lindell" w:date="2021-05-08T14:27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A-</w:t>
              </w:r>
            </w:ins>
            <w:ins w:id="165" w:author="Per Lindell" w:date="2021-08-02T12:40:00Z">
              <w:r w:rsidR="00231C16">
                <w:rPr>
                  <w:rFonts w:eastAsia="SimSun"/>
                  <w:bCs/>
                  <w:szCs w:val="18"/>
                  <w:lang w:val="en-US" w:eastAsia="zh-CN"/>
                </w:rPr>
                <w:t>n66</w:t>
              </w:r>
            </w:ins>
            <w:ins w:id="166" w:author="Per Lindell" w:date="2021-05-08T14:27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A-</w:t>
              </w:r>
            </w:ins>
            <w:ins w:id="167" w:author="Per Lindell" w:date="2021-08-02T10:13:00Z">
              <w:r>
                <w:rPr>
                  <w:rFonts w:eastAsia="SimSun"/>
                  <w:bCs/>
                  <w:szCs w:val="18"/>
                  <w:lang w:val="en-US" w:eastAsia="zh-CN"/>
                </w:rPr>
                <w:t>n78</w:t>
              </w:r>
            </w:ins>
            <w:ins w:id="168" w:author="Per Lindell" w:date="2021-05-08T14:27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2077" w14:textId="77777777" w:rsidR="0056760C" w:rsidRPr="009640AA" w:rsidRDefault="0056760C" w:rsidP="0056760C">
            <w:pPr>
              <w:pStyle w:val="TAC"/>
              <w:rPr>
                <w:ins w:id="169" w:author="Per Lindell" w:date="2021-05-08T11:34:00Z"/>
              </w:rPr>
            </w:pPr>
            <w:ins w:id="170" w:author="Per Lindell" w:date="2021-05-08T11:34:00Z">
              <w:r>
                <w:t>-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58F5" w14:textId="0D49D23B" w:rsidR="0056760C" w:rsidRPr="009640AA" w:rsidRDefault="0056760C" w:rsidP="0056760C">
            <w:pPr>
              <w:pStyle w:val="TAC"/>
              <w:rPr>
                <w:ins w:id="171" w:author="Per Lindell" w:date="2021-05-08T11:34:00Z"/>
              </w:rPr>
            </w:pPr>
            <w:ins w:id="172" w:author="Per Lindell" w:date="2021-08-02T10:13:00Z">
              <w:r>
                <w:t>n41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8593" w14:textId="4C3F8648" w:rsidR="0056760C" w:rsidRPr="009640AA" w:rsidRDefault="0056760C" w:rsidP="0056760C">
            <w:pPr>
              <w:pStyle w:val="TAC"/>
              <w:rPr>
                <w:ins w:id="173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31CB" w14:textId="09528DAE" w:rsidR="0056760C" w:rsidRPr="009640AA" w:rsidRDefault="0056760C" w:rsidP="0056760C">
            <w:pPr>
              <w:pStyle w:val="TAC"/>
              <w:rPr>
                <w:ins w:id="174" w:author="Per Lindell" w:date="2021-05-08T11:34:00Z"/>
              </w:rPr>
            </w:pPr>
            <w:ins w:id="175" w:author="Per Lindell" w:date="2021-08-02T10:15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06F9" w14:textId="2F79C0E6" w:rsidR="0056760C" w:rsidRPr="009640AA" w:rsidRDefault="0056760C" w:rsidP="0056760C">
            <w:pPr>
              <w:pStyle w:val="TAC"/>
              <w:rPr>
                <w:ins w:id="176" w:author="Per Lindell" w:date="2021-05-08T11:34:00Z"/>
              </w:rPr>
            </w:pPr>
            <w:ins w:id="177" w:author="Per Lindell" w:date="2021-08-02T10:15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4A37" w14:textId="6606F6C6" w:rsidR="0056760C" w:rsidRPr="009640AA" w:rsidRDefault="0056760C" w:rsidP="0056760C">
            <w:pPr>
              <w:pStyle w:val="TAC"/>
              <w:rPr>
                <w:ins w:id="178" w:author="Per Lindell" w:date="2021-05-08T11:34:00Z"/>
              </w:rPr>
            </w:pPr>
            <w:ins w:id="179" w:author="Per Lindell" w:date="2021-08-02T10:15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C598" w14:textId="657F86BD" w:rsidR="0056760C" w:rsidRPr="009640AA" w:rsidRDefault="0056760C" w:rsidP="0056760C">
            <w:pPr>
              <w:pStyle w:val="TAC"/>
              <w:rPr>
                <w:ins w:id="180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919" w14:textId="3435F168" w:rsidR="0056760C" w:rsidRPr="009640AA" w:rsidRDefault="0056760C" w:rsidP="0056760C">
            <w:pPr>
              <w:pStyle w:val="TAC"/>
              <w:rPr>
                <w:ins w:id="181" w:author="Per Lindell" w:date="2021-05-08T11:34:00Z"/>
              </w:rPr>
            </w:pPr>
            <w:ins w:id="182" w:author="Per Lindell" w:date="2021-08-02T10:15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EF6" w14:textId="147AF6B4" w:rsidR="0056760C" w:rsidRPr="009640AA" w:rsidRDefault="0056760C" w:rsidP="0056760C">
            <w:pPr>
              <w:pStyle w:val="TAC"/>
              <w:rPr>
                <w:ins w:id="183" w:author="Per Lindell" w:date="2021-05-08T11:34:00Z"/>
              </w:rPr>
            </w:pPr>
            <w:ins w:id="184" w:author="Per Lindell" w:date="2021-08-02T10:15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CF61" w14:textId="4C571BA6" w:rsidR="0056760C" w:rsidRPr="009640AA" w:rsidRDefault="0056760C" w:rsidP="0056760C">
            <w:pPr>
              <w:pStyle w:val="TAC"/>
              <w:rPr>
                <w:ins w:id="185" w:author="Per Lindell" w:date="2021-05-08T11:34:00Z"/>
              </w:rPr>
            </w:pPr>
            <w:ins w:id="186" w:author="Per Lindell" w:date="2021-08-02T10:15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6107" w14:textId="44CC9B5A" w:rsidR="0056760C" w:rsidRPr="009640AA" w:rsidRDefault="0056760C" w:rsidP="0056760C">
            <w:pPr>
              <w:pStyle w:val="TAC"/>
              <w:rPr>
                <w:ins w:id="187" w:author="Per Lindell" w:date="2021-05-08T11:34:00Z"/>
              </w:rPr>
            </w:pPr>
            <w:ins w:id="188" w:author="Per Lindell" w:date="2021-08-02T10:15:00Z">
              <w: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2A81" w14:textId="74744C8A" w:rsidR="0056760C" w:rsidRPr="009640AA" w:rsidRDefault="00231C16" w:rsidP="0056760C">
            <w:pPr>
              <w:pStyle w:val="TAC"/>
              <w:rPr>
                <w:ins w:id="189" w:author="Per Lindell" w:date="2021-05-08T11:34:00Z"/>
              </w:rPr>
            </w:pPr>
            <w:ins w:id="190" w:author="Per Lindell" w:date="2021-08-02T12:44:00Z">
              <w: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4BFE" w14:textId="7870A2AF" w:rsidR="0056760C" w:rsidRPr="009640AA" w:rsidRDefault="0056760C" w:rsidP="0056760C">
            <w:pPr>
              <w:pStyle w:val="TAC"/>
              <w:rPr>
                <w:ins w:id="191" w:author="Per Lindell" w:date="2021-05-08T11:34:00Z"/>
              </w:rPr>
            </w:pPr>
            <w:ins w:id="192" w:author="Per Lindell" w:date="2021-08-02T10:15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FA70" w14:textId="141E0F5C" w:rsidR="0056760C" w:rsidRPr="009640AA" w:rsidRDefault="0056760C" w:rsidP="0056760C">
            <w:pPr>
              <w:pStyle w:val="TAC"/>
              <w:rPr>
                <w:ins w:id="193" w:author="Per Lindell" w:date="2021-05-08T11:34:00Z"/>
              </w:rPr>
            </w:pPr>
            <w:ins w:id="194" w:author="Per Lindell" w:date="2021-08-02T10:15:00Z">
              <w: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3FC7" w14:textId="603FF298" w:rsidR="0056760C" w:rsidRPr="009640AA" w:rsidRDefault="0056760C" w:rsidP="0056760C">
            <w:pPr>
              <w:pStyle w:val="TAC"/>
              <w:rPr>
                <w:ins w:id="195" w:author="Per Lindell" w:date="2021-05-08T11:34:00Z"/>
              </w:rPr>
            </w:pPr>
            <w:ins w:id="196" w:author="Per Lindell" w:date="2021-08-02T10:15:00Z">
              <w:r>
                <w:t>100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8BC2" w14:textId="77777777" w:rsidR="0056760C" w:rsidRDefault="0056760C" w:rsidP="0056760C">
            <w:pPr>
              <w:keepNext/>
              <w:keepLines/>
              <w:jc w:val="center"/>
              <w:rPr>
                <w:ins w:id="197" w:author="Per Lindell" w:date="2021-05-08T11:34:00Z"/>
                <w:rFonts w:ascii="Arial" w:hAnsi="Arial"/>
                <w:sz w:val="18"/>
                <w:lang w:val="en-US" w:eastAsia="zh-CN"/>
              </w:rPr>
            </w:pPr>
            <w:ins w:id="198" w:author="Per Lindell" w:date="2021-05-08T11:3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231C16" w14:paraId="4238C1F9" w14:textId="77777777" w:rsidTr="00943517">
        <w:tblPrEx>
          <w:tblW w:w="10903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9" w:author="Per Lindell" w:date="2021-08-02T12:41:00Z">
            <w:tblPrEx>
              <w:tblW w:w="10903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65"/>
          <w:ins w:id="200" w:author="Per Lindell" w:date="2021-05-08T11:34:00Z"/>
          <w:trPrChange w:id="201" w:author="Per Lindell" w:date="2021-08-02T12:41:00Z">
            <w:trPr>
              <w:gridBefore w:val="3"/>
              <w:trHeight w:val="165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" w:author="Per Lindell" w:date="2021-08-02T12:41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3E39ED" w14:textId="77777777" w:rsidR="00231C16" w:rsidRPr="00055E57" w:rsidRDefault="00231C16" w:rsidP="00231C16">
            <w:pPr>
              <w:pStyle w:val="TAC"/>
              <w:rPr>
                <w:ins w:id="203" w:author="Per Lindell" w:date="2021-05-08T11:34:00Z"/>
                <w:bCs/>
                <w:szCs w:val="18"/>
                <w:rPrChange w:id="204" w:author="Per Lindell" w:date="2021-05-08T14:27:00Z">
                  <w:rPr>
                    <w:ins w:id="205" w:author="Per Lindell" w:date="2021-05-08T11:34:00Z"/>
                  </w:rPr>
                </w:rPrChange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" w:author="Per Lindell" w:date="2021-08-02T12:41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41127D" w14:textId="77777777" w:rsidR="00231C16" w:rsidRPr="009640AA" w:rsidRDefault="00231C16" w:rsidP="00231C16">
            <w:pPr>
              <w:pStyle w:val="TAC"/>
              <w:rPr>
                <w:ins w:id="207" w:author="Per Lindell" w:date="2021-05-08T11:34:00Z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" w:author="Per Lindell" w:date="2021-08-02T12:41:00Z">
              <w:tcPr>
                <w:tcW w:w="66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6F13A3" w14:textId="3211A287" w:rsidR="00231C16" w:rsidRPr="009640AA" w:rsidRDefault="00231C16" w:rsidP="00231C16">
            <w:pPr>
              <w:pStyle w:val="TAC"/>
              <w:rPr>
                <w:ins w:id="209" w:author="Per Lindell" w:date="2021-05-08T11:34:00Z"/>
              </w:rPr>
            </w:pPr>
            <w:ins w:id="210" w:author="Per Lindell" w:date="2021-08-02T12:40:00Z">
              <w:r>
                <w:t>n66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" w:author="Per Lindell" w:date="2021-08-02T12:4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43913" w14:textId="28C0002C" w:rsidR="00231C16" w:rsidRPr="009640AA" w:rsidRDefault="00231C16" w:rsidP="00231C16">
            <w:pPr>
              <w:pStyle w:val="TAC"/>
              <w:rPr>
                <w:ins w:id="212" w:author="Per Lindell" w:date="2021-05-08T11:34:00Z"/>
              </w:rPr>
            </w:pPr>
            <w:ins w:id="213" w:author="Per Lindell" w:date="2021-08-02T12:41:00Z">
              <w: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Per Lindell" w:date="2021-08-02T12:4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4E4893" w14:textId="10B19520" w:rsidR="00231C16" w:rsidRPr="009640AA" w:rsidRDefault="00231C16" w:rsidP="00231C16">
            <w:pPr>
              <w:pStyle w:val="TAC"/>
              <w:rPr>
                <w:ins w:id="215" w:author="Per Lindell" w:date="2021-05-08T11:34:00Z"/>
              </w:rPr>
            </w:pPr>
            <w:ins w:id="216" w:author="Per Lindell" w:date="2021-08-02T12:41:00Z">
              <w: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Per Lindell" w:date="2021-08-02T12:4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42EB80" w14:textId="694AA769" w:rsidR="00231C16" w:rsidRPr="009640AA" w:rsidRDefault="00231C16" w:rsidP="00231C16">
            <w:pPr>
              <w:pStyle w:val="TAC"/>
              <w:rPr>
                <w:ins w:id="218" w:author="Per Lindell" w:date="2021-05-08T11:34:00Z"/>
              </w:rPr>
            </w:pPr>
            <w:ins w:id="219" w:author="Per Lindell" w:date="2021-08-02T12:41:00Z">
              <w: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Per Lindell" w:date="2021-08-02T12:41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513489" w14:textId="179D3290" w:rsidR="00231C16" w:rsidRPr="009640AA" w:rsidRDefault="00231C16" w:rsidP="00231C16">
            <w:pPr>
              <w:pStyle w:val="TAC"/>
              <w:rPr>
                <w:ins w:id="221" w:author="Per Lindell" w:date="2021-05-08T11:34:00Z"/>
              </w:rPr>
            </w:pPr>
            <w:ins w:id="222" w:author="Per Lindell" w:date="2021-08-02T12:41:00Z">
              <w: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" w:author="Per Lindell" w:date="2021-08-02T12:41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95DF7" w14:textId="04A97996" w:rsidR="00231C16" w:rsidRPr="009640AA" w:rsidRDefault="00231C16" w:rsidP="00231C16">
            <w:pPr>
              <w:pStyle w:val="TAC"/>
              <w:rPr>
                <w:ins w:id="224" w:author="Per Lindell" w:date="2021-05-08T11:34:00Z"/>
              </w:rPr>
            </w:pPr>
            <w:ins w:id="225" w:author="Per Lindell" w:date="2021-08-02T12:41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Per Lindell" w:date="2021-08-02T12:4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67950" w14:textId="74AA169A" w:rsidR="00231C16" w:rsidRPr="009640AA" w:rsidRDefault="00231C16" w:rsidP="00231C16">
            <w:pPr>
              <w:pStyle w:val="TAC"/>
              <w:rPr>
                <w:ins w:id="227" w:author="Per Lindell" w:date="2021-05-08T11:34:00Z"/>
              </w:rPr>
            </w:pPr>
            <w:ins w:id="228" w:author="Per Lindell" w:date="2021-08-02T12:41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" w:author="Per Lindell" w:date="2021-08-02T12:4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8CED2" w14:textId="3C320B1B" w:rsidR="00231C16" w:rsidRPr="009640AA" w:rsidRDefault="00231C16" w:rsidP="00231C16">
            <w:pPr>
              <w:pStyle w:val="TAC"/>
              <w:rPr>
                <w:ins w:id="230" w:author="Per Lindell" w:date="2021-05-08T11:34:00Z"/>
              </w:rPr>
            </w:pPr>
            <w:ins w:id="231" w:author="Per Lindell" w:date="2021-08-02T12:41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Per Lindell" w:date="2021-08-02T12:4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3498C" w14:textId="112B161F" w:rsidR="00231C16" w:rsidRPr="009640AA" w:rsidRDefault="00231C16" w:rsidP="00231C16">
            <w:pPr>
              <w:pStyle w:val="TAC"/>
              <w:rPr>
                <w:ins w:id="233" w:author="Per Lindell" w:date="2021-05-08T11:3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Per Lindell" w:date="2021-08-02T12:41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E9520F" w14:textId="7FC3AF5A" w:rsidR="00231C16" w:rsidRPr="009640AA" w:rsidRDefault="00231C16" w:rsidP="00231C16">
            <w:pPr>
              <w:pStyle w:val="TAC"/>
              <w:rPr>
                <w:ins w:id="235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Per Lindell" w:date="2021-08-02T12:41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DC6E4" w14:textId="2211ECB0" w:rsidR="00231C16" w:rsidRPr="009640AA" w:rsidRDefault="00231C16" w:rsidP="00231C16">
            <w:pPr>
              <w:pStyle w:val="TAC"/>
              <w:rPr>
                <w:ins w:id="237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" w:author="Per Lindell" w:date="2021-08-02T12:4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C3F092" w14:textId="0DC5FE91" w:rsidR="00231C16" w:rsidRPr="009640AA" w:rsidRDefault="00231C16" w:rsidP="00231C16">
            <w:pPr>
              <w:pStyle w:val="TAC"/>
              <w:rPr>
                <w:ins w:id="239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Per Lindell" w:date="2021-08-02T12:4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0DF6B" w14:textId="6CB2431F" w:rsidR="00231C16" w:rsidRPr="009640AA" w:rsidRDefault="00231C16" w:rsidP="00231C16">
            <w:pPr>
              <w:pStyle w:val="TAC"/>
              <w:rPr>
                <w:ins w:id="241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" w:author="Per Lindell" w:date="2021-08-02T12:4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B7BF33" w14:textId="74CCB7C0" w:rsidR="00231C16" w:rsidRPr="009640AA" w:rsidRDefault="00231C16" w:rsidP="00231C16">
            <w:pPr>
              <w:pStyle w:val="TAC"/>
              <w:rPr>
                <w:ins w:id="243" w:author="Per Lindell" w:date="2021-05-08T11:3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" w:author="Per Lindell" w:date="2021-08-02T12:41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2ECB43" w14:textId="77777777" w:rsidR="00231C16" w:rsidRDefault="00231C16" w:rsidP="00231C16">
            <w:pPr>
              <w:spacing w:after="0"/>
              <w:rPr>
                <w:ins w:id="245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231C16" w14:paraId="77962B54" w14:textId="77777777" w:rsidTr="008E2D13">
        <w:trPr>
          <w:trHeight w:val="149"/>
          <w:ins w:id="246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5C72" w14:textId="77777777" w:rsidR="00231C16" w:rsidRPr="00055E57" w:rsidRDefault="00231C16" w:rsidP="00231C16">
            <w:pPr>
              <w:pStyle w:val="TAC"/>
              <w:rPr>
                <w:ins w:id="247" w:author="Per Lindell" w:date="2021-05-08T11:34:00Z"/>
                <w:bCs/>
                <w:szCs w:val="18"/>
                <w:rPrChange w:id="248" w:author="Per Lindell" w:date="2021-05-08T14:27:00Z">
                  <w:rPr>
                    <w:ins w:id="249" w:author="Per Lindell" w:date="2021-05-08T11:34:00Z"/>
                  </w:rPr>
                </w:rPrChange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477A" w14:textId="77777777" w:rsidR="00231C16" w:rsidRPr="009640AA" w:rsidRDefault="00231C16" w:rsidP="00231C16">
            <w:pPr>
              <w:pStyle w:val="TAC"/>
              <w:rPr>
                <w:ins w:id="250" w:author="Per Lindell" w:date="2021-05-08T11:34:00Z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C06D" w14:textId="15AFBAFE" w:rsidR="00231C16" w:rsidRPr="009640AA" w:rsidRDefault="00231C16" w:rsidP="00231C16">
            <w:pPr>
              <w:pStyle w:val="TAC"/>
              <w:rPr>
                <w:ins w:id="251" w:author="Per Lindell" w:date="2021-05-08T11:34:00Z"/>
              </w:rPr>
            </w:pPr>
            <w:ins w:id="252" w:author="Per Lindell" w:date="2021-08-02T10:13:00Z">
              <w:r>
                <w:t>n78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1658" w14:textId="216CA412" w:rsidR="00231C16" w:rsidRPr="009640AA" w:rsidRDefault="00231C16" w:rsidP="00231C16">
            <w:pPr>
              <w:pStyle w:val="TAC"/>
              <w:rPr>
                <w:ins w:id="253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DC5A" w14:textId="4F61BC4E" w:rsidR="00231C16" w:rsidRPr="009640AA" w:rsidRDefault="00231C16" w:rsidP="00231C16">
            <w:pPr>
              <w:pStyle w:val="TAC"/>
              <w:rPr>
                <w:ins w:id="254" w:author="Per Lindell" w:date="2021-05-08T11:34:00Z"/>
              </w:rPr>
            </w:pPr>
            <w:ins w:id="255" w:author="Per Lindell" w:date="2021-08-02T08:5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2CE1" w14:textId="56DA0FD4" w:rsidR="00231C16" w:rsidRPr="009640AA" w:rsidRDefault="00231C16" w:rsidP="00231C16">
            <w:pPr>
              <w:pStyle w:val="TAC"/>
              <w:rPr>
                <w:ins w:id="256" w:author="Per Lindell" w:date="2021-05-08T11:34:00Z"/>
              </w:rPr>
            </w:pPr>
            <w:ins w:id="257" w:author="Per Lindell" w:date="2021-08-02T08:5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98D1" w14:textId="7BF42FA3" w:rsidR="00231C16" w:rsidRPr="009640AA" w:rsidRDefault="00231C16" w:rsidP="00231C16">
            <w:pPr>
              <w:pStyle w:val="TAC"/>
              <w:rPr>
                <w:ins w:id="258" w:author="Per Lindell" w:date="2021-05-08T11:34:00Z"/>
              </w:rPr>
            </w:pPr>
            <w:ins w:id="259" w:author="Per Lindell" w:date="2021-08-02T08:5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650A" w14:textId="2FD6A00D" w:rsidR="00231C16" w:rsidRPr="009640AA" w:rsidRDefault="00231C16" w:rsidP="00231C16">
            <w:pPr>
              <w:pStyle w:val="TAC"/>
              <w:rPr>
                <w:ins w:id="260" w:author="Per Lindell" w:date="2021-05-08T11:34:00Z"/>
              </w:rPr>
            </w:pPr>
            <w:ins w:id="261" w:author="Per Lindell" w:date="2021-08-02T08:5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05AD" w14:textId="03999712" w:rsidR="00231C16" w:rsidRPr="009640AA" w:rsidRDefault="00231C16" w:rsidP="00231C16">
            <w:pPr>
              <w:pStyle w:val="TAC"/>
              <w:rPr>
                <w:ins w:id="262" w:author="Per Lindell" w:date="2021-05-08T11:34:00Z"/>
              </w:rPr>
            </w:pPr>
            <w:ins w:id="263" w:author="Per Lindell" w:date="2021-08-02T08:5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9DE8" w14:textId="16F9495D" w:rsidR="00231C16" w:rsidRPr="009640AA" w:rsidRDefault="00231C16" w:rsidP="00231C16">
            <w:pPr>
              <w:pStyle w:val="TAC"/>
              <w:rPr>
                <w:ins w:id="264" w:author="Per Lindell" w:date="2021-05-08T11:34:00Z"/>
              </w:rPr>
            </w:pPr>
            <w:ins w:id="265" w:author="Per Lindell" w:date="2021-08-02T08:5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A1E0" w14:textId="77021C90" w:rsidR="00231C16" w:rsidRPr="009640AA" w:rsidRDefault="00231C16" w:rsidP="00231C16">
            <w:pPr>
              <w:pStyle w:val="TAC"/>
              <w:rPr>
                <w:ins w:id="266" w:author="Per Lindell" w:date="2021-05-08T11:34:00Z"/>
              </w:rPr>
            </w:pPr>
            <w:ins w:id="267" w:author="Per Lindell" w:date="2021-08-02T08:50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AFC" w14:textId="270EC935" w:rsidR="00231C16" w:rsidRPr="009640AA" w:rsidRDefault="00231C16" w:rsidP="00231C16">
            <w:pPr>
              <w:pStyle w:val="TAC"/>
              <w:rPr>
                <w:ins w:id="268" w:author="Per Lindell" w:date="2021-05-08T11:34:00Z"/>
              </w:rPr>
            </w:pPr>
            <w:ins w:id="269" w:author="Per Lindell" w:date="2021-08-02T08:50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B2DF" w14:textId="588CFA80" w:rsidR="00231C16" w:rsidRPr="009640AA" w:rsidRDefault="00231C16" w:rsidP="00231C16">
            <w:pPr>
              <w:pStyle w:val="TAC"/>
              <w:rPr>
                <w:ins w:id="270" w:author="Per Lindell" w:date="2021-05-08T11:34:00Z"/>
              </w:rPr>
            </w:pPr>
            <w:ins w:id="271" w:author="Per Lindell" w:date="2021-08-02T08:50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C903" w14:textId="12F203B5" w:rsidR="00231C16" w:rsidRPr="009640AA" w:rsidRDefault="00231C16" w:rsidP="00231C16">
            <w:pPr>
              <w:pStyle w:val="TAC"/>
              <w:rPr>
                <w:ins w:id="272" w:author="Per Lindell" w:date="2021-05-08T11:34:00Z"/>
              </w:rPr>
            </w:pPr>
            <w:ins w:id="273" w:author="Per Lindell" w:date="2021-08-02T08:50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542E" w14:textId="6984DFBD" w:rsidR="00231C16" w:rsidRPr="009640AA" w:rsidRDefault="00231C16" w:rsidP="00231C16">
            <w:pPr>
              <w:pStyle w:val="TAC"/>
              <w:rPr>
                <w:ins w:id="274" w:author="Per Lindell" w:date="2021-05-08T11:34:00Z"/>
              </w:rPr>
            </w:pPr>
            <w:ins w:id="275" w:author="Per Lindell" w:date="2021-08-02T08:50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2540" w14:textId="29883D36" w:rsidR="00231C16" w:rsidRPr="009640AA" w:rsidRDefault="00231C16" w:rsidP="00231C16">
            <w:pPr>
              <w:pStyle w:val="TAC"/>
              <w:rPr>
                <w:ins w:id="276" w:author="Per Lindell" w:date="2021-05-08T11:34:00Z"/>
              </w:rPr>
            </w:pPr>
            <w:ins w:id="277" w:author="Per Lindell" w:date="2021-08-02T08:50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FF77" w14:textId="77777777" w:rsidR="00231C16" w:rsidRDefault="00231C16" w:rsidP="00231C16">
            <w:pPr>
              <w:spacing w:after="0"/>
              <w:rPr>
                <w:ins w:id="278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49F93CF4" w14:textId="77777777" w:rsidR="0070793D" w:rsidRDefault="0070793D" w:rsidP="0070793D">
      <w:pPr>
        <w:rPr>
          <w:ins w:id="279" w:author="Per Lindell" w:date="2021-05-08T11:34:00Z"/>
          <w:lang w:eastAsia="ko-KR"/>
        </w:rPr>
      </w:pPr>
    </w:p>
    <w:p w14:paraId="0997D073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280" w:author="Per Lindell" w:date="2020-11-03T18:45:00Z"/>
          <w:rFonts w:ascii="Arial" w:eastAsia="SimSun" w:hAnsi="Arial" w:cs="Arial"/>
          <w:sz w:val="28"/>
          <w:lang w:val="en-US" w:eastAsia="zh-CN"/>
        </w:rPr>
      </w:pPr>
      <w:ins w:id="281" w:author="Per Lindell" w:date="2020-11-03T18:45:00Z">
        <w:r>
          <w:rPr>
            <w:rFonts w:ascii="Arial" w:eastAsia="SimSun" w:hAnsi="Arial" w:cs="Arial" w:hint="eastAsia"/>
            <w:sz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7278D7FA" w14:textId="77777777" w:rsidR="00BD0F3F" w:rsidRPr="009F280D" w:rsidRDefault="00BD0F3F" w:rsidP="00BD0F3F">
      <w:pPr>
        <w:rPr>
          <w:ins w:id="282" w:author="Per Lindell" w:date="2020-11-03T19:19:00Z"/>
          <w:sz w:val="20"/>
        </w:rPr>
      </w:pPr>
      <w:ins w:id="283" w:author="Per Lindell" w:date="2020-11-03T19:19:00Z">
        <w:r>
          <w:rPr>
            <w:rFonts w:eastAsia="SimSun" w:hint="eastAsia"/>
            <w:sz w:val="20"/>
            <w:lang w:val="en-US" w:eastAsia="zh-CN"/>
          </w:rPr>
          <w:t xml:space="preserve">For 3DL/1UL NR CA, only </w:t>
        </w:r>
        <w:r>
          <w:rPr>
            <w:sz w:val="20"/>
          </w:rPr>
          <w:t>single uplink operation</w:t>
        </w:r>
        <w:r>
          <w:rPr>
            <w:rFonts w:eastAsia="SimSun" w:hint="eastAsia"/>
            <w:sz w:val="20"/>
            <w:lang w:val="en-US" w:eastAsia="zh-CN"/>
          </w:rPr>
          <w:t xml:space="preserve"> needs to be considered. For </w:t>
        </w:r>
        <w:r>
          <w:rPr>
            <w:sz w:val="20"/>
          </w:rPr>
          <w:t xml:space="preserve">single uplink operation of this </w:t>
        </w:r>
        <w:r w:rsidRPr="009C012B">
          <w:rPr>
            <w:sz w:val="20"/>
          </w:rPr>
          <w:t>combination, only harmonic issue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and </w:t>
        </w:r>
        <w:r w:rsidRPr="009C012B">
          <w:rPr>
            <w:rFonts w:eastAsia="SimSun"/>
            <w:sz w:val="20"/>
            <w:lang w:val="en-US" w:eastAsia="zh-CN"/>
          </w:rPr>
          <w:t xml:space="preserve">harmonic </w:t>
        </w:r>
        <w:r w:rsidRPr="009F280D">
          <w:rPr>
            <w:rFonts w:eastAsia="SimSun" w:hint="eastAsia"/>
            <w:sz w:val="20"/>
            <w:lang w:val="en-US" w:eastAsia="zh-CN"/>
          </w:rPr>
          <w:t xml:space="preserve">mixing </w:t>
        </w:r>
        <w:r w:rsidRPr="009F280D">
          <w:rPr>
            <w:rFonts w:eastAsia="SimSun"/>
            <w:sz w:val="20"/>
            <w:lang w:val="en-US" w:eastAsia="zh-CN"/>
          </w:rPr>
          <w:t>issue</w:t>
        </w:r>
        <w:r w:rsidRPr="009F280D">
          <w:rPr>
            <w:rFonts w:eastAsia="SimSun" w:hint="eastAsia"/>
            <w:sz w:val="20"/>
            <w:lang w:val="en-US" w:eastAsia="zh-CN"/>
          </w:rPr>
          <w:t xml:space="preserve"> </w:t>
        </w:r>
        <w:r w:rsidRPr="009F280D">
          <w:rPr>
            <w:sz w:val="20"/>
          </w:rPr>
          <w:t>need to be considered.</w:t>
        </w:r>
      </w:ins>
    </w:p>
    <w:p w14:paraId="210278A0" w14:textId="741660A0" w:rsidR="00BD0F3F" w:rsidRPr="00925A50" w:rsidRDefault="00BD0F3F" w:rsidP="00BD0F3F">
      <w:pPr>
        <w:rPr>
          <w:ins w:id="284" w:author="Per Lindell" w:date="2020-11-03T19:19:00Z"/>
          <w:color w:val="000000"/>
          <w:sz w:val="20"/>
        </w:rPr>
      </w:pPr>
      <w:ins w:id="285" w:author="Per Lindell" w:date="2020-11-03T19:19:00Z">
        <w:r w:rsidRPr="00925A50">
          <w:rPr>
            <w:rFonts w:eastAsia="SimSun"/>
            <w:sz w:val="20"/>
            <w:lang w:val="en-US" w:eastAsia="zh-CN"/>
          </w:rPr>
          <w:t>Tab</w:t>
        </w:r>
        <w:r w:rsidRPr="00BD0F3F">
          <w:rPr>
            <w:rFonts w:eastAsia="SimSun"/>
            <w:sz w:val="20"/>
            <w:lang w:val="en-US" w:eastAsia="zh-CN"/>
          </w:rPr>
          <w:t xml:space="preserve">le </w:t>
        </w:r>
        <w:r w:rsidRPr="00BD0F3F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016624">
          <w:rPr>
            <w:color w:val="000000"/>
            <w:sz w:val="20"/>
          </w:rPr>
          <w:t xml:space="preserve">summarizes frequency ranges where harmonics occur due to </w:t>
        </w:r>
        <w:r w:rsidRPr="00016624">
          <w:rPr>
            <w:color w:val="000000"/>
            <w:sz w:val="20"/>
            <w:lang w:eastAsia="zh-CN"/>
          </w:rPr>
          <w:t>3DL bands</w:t>
        </w:r>
        <w:r w:rsidRPr="00016624">
          <w:rPr>
            <w:color w:val="000000"/>
            <w:sz w:val="20"/>
          </w:rPr>
          <w:t xml:space="preserve"> CA with 1 UL. </w:t>
        </w:r>
      </w:ins>
      <w:bookmarkStart w:id="286" w:name="_Hlk54252815"/>
      <w:ins w:id="287" w:author="Per Lindell" w:date="2021-05-08T14:35:00Z">
        <w:r w:rsidR="00F0657D">
          <w:rPr>
            <w:color w:val="000000"/>
            <w:sz w:val="20"/>
          </w:rPr>
          <w:t xml:space="preserve">As can be seen, </w:t>
        </w:r>
      </w:ins>
      <w:ins w:id="288" w:author="Per Lindell" w:date="2021-08-02T12:47:00Z">
        <w:r w:rsidR="00231C16">
          <w:rPr>
            <w:color w:val="000000"/>
            <w:sz w:val="20"/>
          </w:rPr>
          <w:t>2</w:t>
        </w:r>
        <w:r w:rsidR="00231C16" w:rsidRPr="00231C16">
          <w:rPr>
            <w:color w:val="000000"/>
            <w:sz w:val="20"/>
            <w:vertAlign w:val="superscript"/>
          </w:rPr>
          <w:t>nd</w:t>
        </w:r>
        <w:r w:rsidR="00231C16">
          <w:rPr>
            <w:color w:val="000000"/>
            <w:sz w:val="20"/>
          </w:rPr>
          <w:t xml:space="preserve"> </w:t>
        </w:r>
      </w:ins>
      <w:ins w:id="289" w:author="Per Lindell" w:date="2021-07-26T17:25:00Z">
        <w:r w:rsidR="00CE3AD4">
          <w:rPr>
            <w:color w:val="000000"/>
            <w:sz w:val="20"/>
          </w:rPr>
          <w:t xml:space="preserve">harmonic from </w:t>
        </w:r>
      </w:ins>
      <w:ins w:id="290" w:author="Per Lindell" w:date="2021-08-02T12:40:00Z">
        <w:r w:rsidR="00231C16">
          <w:rPr>
            <w:color w:val="000000"/>
            <w:sz w:val="20"/>
          </w:rPr>
          <w:t>n66</w:t>
        </w:r>
      </w:ins>
      <w:ins w:id="291" w:author="Per Lindell" w:date="2021-07-26T17:25:00Z">
        <w:r w:rsidR="00CE3AD4">
          <w:rPr>
            <w:color w:val="000000"/>
            <w:sz w:val="20"/>
          </w:rPr>
          <w:t xml:space="preserve"> might affect </w:t>
        </w:r>
      </w:ins>
      <w:ins w:id="292" w:author="Per Lindell" w:date="2021-08-02T10:13:00Z">
        <w:r w:rsidR="0056760C">
          <w:rPr>
            <w:color w:val="000000"/>
            <w:sz w:val="20"/>
          </w:rPr>
          <w:t>n</w:t>
        </w:r>
      </w:ins>
      <w:ins w:id="293" w:author="Per Lindell" w:date="2021-08-02T12:47:00Z">
        <w:r w:rsidR="00231C16">
          <w:rPr>
            <w:color w:val="000000"/>
            <w:sz w:val="20"/>
          </w:rPr>
          <w:t>78</w:t>
        </w:r>
      </w:ins>
      <w:ins w:id="294" w:author="Per Lindell" w:date="2021-07-26T17:25:00Z">
        <w:r w:rsidR="00CE3AD4">
          <w:rPr>
            <w:color w:val="000000"/>
            <w:sz w:val="20"/>
          </w:rPr>
          <w:t xml:space="preserve"> DL</w:t>
        </w:r>
      </w:ins>
      <w:ins w:id="295" w:author="Per Lindell" w:date="2021-05-08T14:34:00Z">
        <w:r w:rsidR="00F0657D">
          <w:rPr>
            <w:color w:val="000000"/>
            <w:sz w:val="20"/>
          </w:rPr>
          <w:t>, which are addre</w:t>
        </w:r>
      </w:ins>
      <w:ins w:id="296" w:author="Per Lindell" w:date="2021-05-08T14:35:00Z">
        <w:r w:rsidR="00F0657D">
          <w:rPr>
            <w:color w:val="000000"/>
            <w:sz w:val="20"/>
          </w:rPr>
          <w:t>ssed in lower order combinations</w:t>
        </w:r>
      </w:ins>
      <w:bookmarkEnd w:id="286"/>
      <w:ins w:id="297" w:author="Per Lindell" w:date="2021-03-26T10:11:00Z">
        <w:r w:rsidR="006820BC">
          <w:rPr>
            <w:color w:val="000000"/>
            <w:lang w:eastAsia="zh-CN"/>
          </w:rPr>
          <w:t>.</w:t>
        </w:r>
      </w:ins>
      <w:ins w:id="298" w:author="Per Lindell" w:date="2021-07-26T17:26:00Z">
        <w:r w:rsidR="000314DF">
          <w:rPr>
            <w:color w:val="000000"/>
            <w:lang w:eastAsia="zh-CN"/>
          </w:rPr>
          <w:t xml:space="preserve"> </w:t>
        </w:r>
      </w:ins>
    </w:p>
    <w:p w14:paraId="76DA4DB1" w14:textId="77777777" w:rsidR="00BD0F3F" w:rsidRPr="00DC4472" w:rsidRDefault="00BD0F3F" w:rsidP="00BD0F3F">
      <w:pPr>
        <w:jc w:val="center"/>
        <w:rPr>
          <w:ins w:id="299" w:author="Per Lindell" w:date="2020-11-03T19:19:00Z"/>
          <w:rFonts w:ascii="Arial" w:eastAsia="SimSun" w:hAnsi="Arial"/>
          <w:b/>
          <w:color w:val="000000"/>
          <w:sz w:val="20"/>
          <w:lang w:eastAsia="zh-CN"/>
        </w:rPr>
      </w:pPr>
      <w:ins w:id="300" w:author="Per Lindell" w:date="2020-11-03T19:19:00Z">
        <w:r w:rsidRPr="00DC4472">
          <w:rPr>
            <w:rFonts w:ascii="Arial" w:eastAsia="SimSun" w:hAnsi="Arial"/>
            <w:b/>
            <w:color w:val="000000"/>
            <w:sz w:val="20"/>
          </w:rPr>
          <w:lastRenderedPageBreak/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740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2031DCF" w14:textId="77777777" w:rsidTr="00142EC3">
        <w:trPr>
          <w:trHeight w:val="249"/>
          <w:jc w:val="center"/>
          <w:ins w:id="301" w:author="Per Lindell" w:date="2020-11-03T19:19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8A7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0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912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03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7D4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0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C70F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05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56E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06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B3B3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0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308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28C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09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310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ECE6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1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312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7693AF27" w14:textId="77777777" w:rsidTr="00142EC3">
        <w:trPr>
          <w:trHeight w:val="417"/>
          <w:jc w:val="center"/>
          <w:ins w:id="313" w:author="Per Lindell" w:date="2020-11-03T19:19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313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1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315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F7F8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16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317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EDC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18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19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37AC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20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21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F3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22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23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7D0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24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25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2683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26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27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74A9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28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29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6802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30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31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1528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32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33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5FE5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34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35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56760C" w14:paraId="4B1C986C" w14:textId="77777777" w:rsidTr="0056760C">
        <w:trPr>
          <w:trHeight w:val="249"/>
          <w:jc w:val="center"/>
          <w:ins w:id="336" w:author="Per Lindell" w:date="2020-11-03T19:19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58A4" w14:textId="528FFF48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33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38" w:author="Per Lindell" w:date="2021-08-02T10:13:00Z">
              <w:r w:rsidRPr="0056760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4D96" w14:textId="13257A7E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33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40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74AC" w14:textId="4C7C29C3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34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42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A3A8" w14:textId="0A073B6B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34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44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2E36" w14:textId="602CC3CF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34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46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A0B6" w14:textId="0A3723AB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34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48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4992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50D1" w14:textId="015ACC0C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34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50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2E93" w14:textId="65536837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35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52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7488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B6A2" w14:textId="4E6A429D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35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54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6129" w14:textId="2211BAED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35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56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9984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228F" w14:textId="41B74AEF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35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58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</w:tr>
      <w:tr w:rsidR="00231C16" w14:paraId="55BFEBD4" w14:textId="77777777" w:rsidTr="00231C16">
        <w:trPr>
          <w:trHeight w:val="249"/>
          <w:jc w:val="center"/>
          <w:ins w:id="359" w:author="Per Lindell" w:date="2020-11-03T19:19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4439" w14:textId="3D044190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6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61" w:author="Per Lindell" w:date="2021-08-02T12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0225" w14:textId="47E61B7B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6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63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0B33" w14:textId="14D98094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6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65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817D" w14:textId="18674270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6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67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69B5" w14:textId="787C753C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6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69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21AB" w14:textId="7E58236A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7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71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3420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5996" w14:textId="1EF21BAA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7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73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3560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BFBD" w14:textId="539F64D6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7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75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5130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6D09" w14:textId="1766DC42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7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77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5340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AEAA" w14:textId="4430452E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7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79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6840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72AC" w14:textId="05C997E0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8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81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7120</w:t>
              </w:r>
            </w:ins>
          </w:p>
        </w:tc>
      </w:tr>
      <w:tr w:rsidR="00231C16" w14:paraId="25891C1C" w14:textId="77777777" w:rsidTr="0056760C">
        <w:trPr>
          <w:trHeight w:val="169"/>
          <w:jc w:val="center"/>
          <w:ins w:id="382" w:author="Per Lindell" w:date="2020-11-03T19:19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F876" w14:textId="1A2D25FA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8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84" w:author="Per Lindell" w:date="2021-08-02T10:13:00Z">
              <w:r w:rsidRPr="0056760C">
                <w:rPr>
                  <w:rFonts w:ascii="Arial" w:hAnsi="Arial" w:cs="Arial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958A" w14:textId="140C0949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8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86" w:author="Per Lindell" w:date="2021-08-02T10:22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3C4B2" w14:textId="2CCCF98E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8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88" w:author="Per Lindell" w:date="2021-08-02T10:22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DBA5B" w14:textId="4E8E93BA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8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90" w:author="Per Lindell" w:date="2021-08-02T10:22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2F8CB" w14:textId="4EC629ED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9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92" w:author="Per Lindell" w:date="2021-08-02T10:22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F6560" w14:textId="23433D65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9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94" w:author="Per Lindell" w:date="2021-08-02T10:22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07B7" w14:textId="65970C6D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9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96" w:author="Per Lindell" w:date="2021-08-02T10:22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1CA46" w14:textId="6EC4AF66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9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98" w:author="Per Lindell" w:date="2021-08-02T10:22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D49F" w14:textId="0A89DB49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39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00" w:author="Per Lindell" w:date="2021-08-02T10:22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E8E88" w14:textId="65AE437A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0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02" w:author="Per Lindell" w:date="2021-08-02T10:22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EEF25" w14:textId="695F95DB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0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04" w:author="Per Lindell" w:date="2021-08-02T10:22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</w:tbl>
    <w:p w14:paraId="18082475" w14:textId="77777777" w:rsidR="00BD0F3F" w:rsidRDefault="00BD0F3F" w:rsidP="00BD0F3F">
      <w:pPr>
        <w:rPr>
          <w:ins w:id="405" w:author="Per Lindell" w:date="2020-11-03T19:19:00Z"/>
          <w:rFonts w:eastAsia="SimSun"/>
          <w:sz w:val="20"/>
          <w:lang w:val="en-US" w:eastAsia="zh-CN"/>
        </w:rPr>
      </w:pPr>
    </w:p>
    <w:p w14:paraId="0B6B5E85" w14:textId="47A28506" w:rsidR="00BD0F3F" w:rsidRPr="00D33C61" w:rsidRDefault="00BD0F3F" w:rsidP="00BD0F3F">
      <w:pPr>
        <w:rPr>
          <w:ins w:id="406" w:author="Per Lindell" w:date="2020-11-03T19:19:00Z"/>
          <w:rFonts w:eastAsia="SimSun"/>
          <w:sz w:val="20"/>
          <w:lang w:val="en-US" w:eastAsia="zh-CN"/>
        </w:rPr>
      </w:pPr>
      <w:ins w:id="407" w:author="Per Lindell" w:date="2020-11-03T19:19:00Z">
        <w:r w:rsidRPr="00D33C61">
          <w:rPr>
            <w:rFonts w:eastAsia="SimSun"/>
            <w:sz w:val="20"/>
            <w:lang w:val="en-US" w:eastAsia="zh-CN"/>
          </w:rPr>
          <w:t>Table</w:t>
        </w:r>
        <w:r w:rsidRPr="00D33C61">
          <w:rPr>
            <w:rFonts w:eastAsia="SimSun" w:hint="eastAsia"/>
            <w:sz w:val="20"/>
            <w:lang w:val="en-US" w:eastAsia="zh-CN"/>
          </w:rPr>
          <w:t xml:space="preserve"> 6.x.3</w:t>
        </w:r>
        <w:r w:rsidRPr="00D33C61">
          <w:rPr>
            <w:rFonts w:eastAsia="SimSun"/>
            <w:sz w:val="20"/>
            <w:lang w:val="en-US" w:eastAsia="zh-CN"/>
          </w:rPr>
          <w:t>-</w:t>
        </w:r>
        <w:r w:rsidRPr="00D33C61">
          <w:rPr>
            <w:rFonts w:eastAsia="SimSun" w:hint="eastAsia"/>
            <w:sz w:val="20"/>
            <w:lang w:val="en-US" w:eastAsia="zh-CN"/>
          </w:rPr>
          <w:t>2</w:t>
        </w:r>
        <w:r w:rsidRPr="00D33C61">
          <w:rPr>
            <w:rFonts w:eastAsia="SimSun"/>
            <w:sz w:val="20"/>
            <w:lang w:val="en-US" w:eastAsia="zh-CN"/>
          </w:rPr>
          <w:t xml:space="preserve"> </w:t>
        </w:r>
        <w:r w:rsidRPr="00D33C61">
          <w:rPr>
            <w:sz w:val="20"/>
          </w:rPr>
          <w:t>gives harmonic mixing issue for the</w:t>
        </w:r>
        <w:r w:rsidRPr="00D33C61">
          <w:rPr>
            <w:sz w:val="20"/>
            <w:lang w:eastAsia="zh-CN"/>
          </w:rPr>
          <w:t xml:space="preserve"> 3DL bands CA with 1 UL. </w:t>
        </w:r>
      </w:ins>
      <w:ins w:id="408" w:author="Per Lindell" w:date="2021-08-02T10:24:00Z">
        <w:r w:rsidR="0056760C">
          <w:rPr>
            <w:color w:val="000000"/>
            <w:sz w:val="20"/>
          </w:rPr>
          <w:t xml:space="preserve">As can be seen, </w:t>
        </w:r>
      </w:ins>
      <w:ins w:id="409" w:author="Per Lindell" w:date="2021-08-02T12:48:00Z">
        <w:r w:rsidR="00231C16">
          <w:rPr>
            <w:color w:val="000000"/>
            <w:sz w:val="20"/>
          </w:rPr>
          <w:t>there are no harmonic mixing issues</w:t>
        </w:r>
      </w:ins>
      <w:ins w:id="410" w:author="Per Lindell" w:date="2021-08-02T10:24:00Z">
        <w:r w:rsidR="0056760C">
          <w:rPr>
            <w:color w:val="000000"/>
            <w:lang w:eastAsia="zh-CN"/>
          </w:rPr>
          <w:t>.</w:t>
        </w:r>
      </w:ins>
    </w:p>
    <w:p w14:paraId="3115C8C4" w14:textId="77777777" w:rsidR="00BD0F3F" w:rsidRPr="00DC4472" w:rsidRDefault="00BD0F3F" w:rsidP="00BD0F3F">
      <w:pPr>
        <w:keepNext/>
        <w:keepLines/>
        <w:spacing w:before="60"/>
        <w:jc w:val="center"/>
        <w:rPr>
          <w:ins w:id="411" w:author="Per Lindell" w:date="2020-11-03T19:19:00Z"/>
          <w:rFonts w:ascii="Arial" w:eastAsia="SimSun" w:hAnsi="Arial"/>
          <w:b/>
          <w:sz w:val="20"/>
          <w:lang w:eastAsia="zh-CN"/>
        </w:rPr>
      </w:pPr>
      <w:ins w:id="412" w:author="Per Lindell" w:date="2020-11-03T19:19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786ACDA" w14:textId="77777777" w:rsidTr="0070793D">
        <w:trPr>
          <w:trHeight w:val="249"/>
          <w:jc w:val="center"/>
          <w:ins w:id="413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E6B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1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AAD8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15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CD3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16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83A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1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65B9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18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3D13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1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420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FE0F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21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422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5E89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23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424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6DE8A1EA" w14:textId="77777777" w:rsidTr="0070793D">
        <w:trPr>
          <w:trHeight w:val="417"/>
          <w:jc w:val="center"/>
          <w:ins w:id="425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DD1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26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427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C60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28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429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766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30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31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E773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32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33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F4E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34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35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133E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36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37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2822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38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39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8EE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40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41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D7DA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42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43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B40B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44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45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DF7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46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47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56760C" w14:paraId="21BE4D42" w14:textId="77777777" w:rsidTr="0056760C">
        <w:trPr>
          <w:trHeight w:val="249"/>
          <w:jc w:val="center"/>
          <w:ins w:id="448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703E" w14:textId="5BEB0CAA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44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50" w:author="Per Lindell" w:date="2021-08-02T10:13:00Z">
              <w:r w:rsidRPr="0056760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B318" w14:textId="4532D78B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45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52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7EE0" w14:textId="6C82BDA5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45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54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4B70" w14:textId="4BBABDD0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45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56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EF64" w14:textId="3222741F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45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58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91CB" w14:textId="619252A4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45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60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4992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D0A5" w14:textId="5A9FA3E1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46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62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10C0" w14:textId="0880368E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46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64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7488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622D" w14:textId="22653323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46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66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3CAD" w14:textId="64FF20A7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46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68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9984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9B00" w14:textId="21C1A27B" w:rsidR="0056760C" w:rsidRPr="0056760C" w:rsidRDefault="0056760C" w:rsidP="0056760C">
            <w:pPr>
              <w:keepNext/>
              <w:keepLines/>
              <w:spacing w:after="0"/>
              <w:jc w:val="center"/>
              <w:rPr>
                <w:ins w:id="46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70" w:author="Per Lindell" w:date="2021-08-02T10:17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</w:tr>
      <w:tr w:rsidR="00231C16" w14:paraId="3876CB96" w14:textId="77777777" w:rsidTr="00231C16">
        <w:trPr>
          <w:trHeight w:val="249"/>
          <w:jc w:val="center"/>
          <w:ins w:id="471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92ED" w14:textId="25468609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7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73" w:author="Per Lindell" w:date="2021-08-02T12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5F8C" w14:textId="31E7973F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7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75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4259" w14:textId="11943902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7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77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048E" w14:textId="1EA8248C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7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79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AC95" w14:textId="0B4B7AAB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8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81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804F" w14:textId="491AC932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8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83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28AC" w14:textId="1D129CD4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8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85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1D63" w14:textId="085B8D66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8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87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6330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CB4" w14:textId="7546F8BB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8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89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1902" w14:textId="10D94009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9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91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1F9D" w14:textId="648E652B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9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93" w:author="Per Lindell" w:date="2021-08-02T12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8800</w:t>
              </w:r>
            </w:ins>
          </w:p>
        </w:tc>
      </w:tr>
      <w:tr w:rsidR="00231C16" w14:paraId="6E7584E3" w14:textId="77777777" w:rsidTr="0056760C">
        <w:trPr>
          <w:trHeight w:val="169"/>
          <w:jc w:val="center"/>
          <w:ins w:id="494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1594" w14:textId="6F0239BB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9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96" w:author="Per Lindell" w:date="2021-08-02T10:13:00Z">
              <w:r w:rsidRPr="0056760C">
                <w:rPr>
                  <w:rFonts w:ascii="Arial" w:hAnsi="Arial" w:cs="Arial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B1AC" w14:textId="7D47AB62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9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98" w:author="Per Lindell" w:date="2021-08-02T10:20:00Z">
              <w:r w:rsidRPr="0056760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E454" w14:textId="4186DCD1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49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00" w:author="Per Lindell" w:date="2021-08-02T10:20:00Z">
              <w:r w:rsidRPr="0056760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3800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6A59" w14:textId="6DD22566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50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02" w:author="Per Lindell" w:date="2021-08-02T10:20:00Z">
              <w:r w:rsidRPr="0056760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874F" w14:textId="31F1B457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50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04" w:author="Per Lindell" w:date="2021-08-02T10:20:00Z">
              <w:r w:rsidRPr="0056760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3800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DDA1" w14:textId="20A031DE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50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06" w:author="Per Lindell" w:date="2021-08-02T10:20:00Z">
              <w:r w:rsidRPr="0056760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541D" w14:textId="3CA5D755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50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08" w:author="Per Lindell" w:date="2021-08-02T10:20:00Z">
              <w:r w:rsidRPr="0056760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7600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A237" w14:textId="4142AEDF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50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10" w:author="Per Lindell" w:date="2021-08-02T10:20:00Z">
              <w:r w:rsidRPr="0056760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1556" w14:textId="363B766E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51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12" w:author="Per Lindell" w:date="2021-08-02T10:20:00Z">
              <w:r w:rsidRPr="0056760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11400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59A8" w14:textId="225DB01D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513" w:author="Per Lindell" w:date="2020-11-03T19:19:00Z"/>
                <w:rFonts w:ascii="Arial" w:hAnsi="Arial" w:cs="Arial"/>
                <w:sz w:val="18"/>
                <w:szCs w:val="18"/>
              </w:rPr>
            </w:pPr>
            <w:ins w:id="514" w:author="Per Lindell" w:date="2021-08-02T10:22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184EF" w14:textId="7F3A03E0" w:rsidR="00231C16" w:rsidRPr="0056760C" w:rsidRDefault="00231C16" w:rsidP="00231C16">
            <w:pPr>
              <w:keepNext/>
              <w:keepLines/>
              <w:spacing w:after="0"/>
              <w:jc w:val="center"/>
              <w:rPr>
                <w:ins w:id="515" w:author="Per Lindell" w:date="2020-11-03T19:19:00Z"/>
                <w:rFonts w:ascii="Arial" w:hAnsi="Arial" w:cs="Arial"/>
                <w:sz w:val="18"/>
                <w:szCs w:val="18"/>
              </w:rPr>
            </w:pPr>
            <w:ins w:id="516" w:author="Per Lindell" w:date="2021-08-02T10:22:00Z">
              <w:r w:rsidRPr="0056760C"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</w:tbl>
    <w:p w14:paraId="2D77DDEB" w14:textId="77777777" w:rsidR="00BD0F3F" w:rsidRDefault="00BD0F3F" w:rsidP="00BD0F3F">
      <w:pPr>
        <w:spacing w:after="0"/>
        <w:rPr>
          <w:ins w:id="517" w:author="Per Lindell" w:date="2020-11-03T19:19:00Z"/>
          <w:rFonts w:eastAsia="Malgun Gothic"/>
          <w:sz w:val="20"/>
          <w:lang w:eastAsia="ko-KR"/>
        </w:rPr>
      </w:pPr>
    </w:p>
    <w:p w14:paraId="6A89581C" w14:textId="77777777" w:rsidR="00BD0F3F" w:rsidRDefault="00BD0F3F" w:rsidP="00BD0F3F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518" w:author="Per Lindell" w:date="2020-11-03T19:19:00Z"/>
          <w:rFonts w:ascii="Arial" w:eastAsia="SimSun" w:hAnsi="Arial" w:cs="Arial"/>
          <w:sz w:val="28"/>
          <w:szCs w:val="28"/>
          <w:lang w:val="en-US" w:eastAsia="zh-CN"/>
        </w:rPr>
      </w:pPr>
      <w:ins w:id="519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32061EE9" w14:textId="3F3B3418" w:rsidR="00BD0F3F" w:rsidRPr="00016624" w:rsidRDefault="00BD0F3F" w:rsidP="00BD0F3F">
      <w:pPr>
        <w:rPr>
          <w:ins w:id="520" w:author="Per Lindell" w:date="2020-11-03T19:19:00Z"/>
          <w:color w:val="000000"/>
          <w:sz w:val="20"/>
          <w:lang w:val="en-US" w:eastAsia="zh-CN"/>
        </w:rPr>
      </w:pPr>
      <w:ins w:id="521" w:author="Per Lindell" w:date="2020-11-03T19:19:00Z">
        <w:r w:rsidRPr="00016624">
          <w:rPr>
            <w:color w:val="000000"/>
            <w:sz w:val="20"/>
            <w:lang w:val="en-US" w:eastAsia="ja-JP"/>
          </w:rPr>
          <w:t xml:space="preserve">For </w:t>
        </w:r>
        <w:r w:rsidRPr="00016624">
          <w:rPr>
            <w:color w:val="000000"/>
            <w:sz w:val="20"/>
            <w:lang w:val="en-US" w:eastAsia="zh-CN"/>
          </w:rPr>
          <w:t>three</w:t>
        </w:r>
        <w:r w:rsidRPr="00016624">
          <w:rPr>
            <w:color w:val="000000"/>
            <w:sz w:val="20"/>
            <w:lang w:val="en-US" w:eastAsia="ja-JP"/>
          </w:rPr>
          <w:t xml:space="preserve"> simultaneous DLs and one UL </w:t>
        </w:r>
        <w:r w:rsidRPr="00016624">
          <w:rPr>
            <w:color w:val="000000"/>
            <w:sz w:val="20"/>
          </w:rPr>
          <w:t>of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>Band</w:t>
        </w:r>
        <w:r w:rsidRPr="00016624">
          <w:rPr>
            <w:rFonts w:hint="eastAsia"/>
            <w:color w:val="000000"/>
            <w:sz w:val="20"/>
            <w:lang w:eastAsia="zh-CN"/>
          </w:rPr>
          <w:t xml:space="preserve"> </w:t>
        </w:r>
      </w:ins>
      <w:ins w:id="522" w:author="Per Lindell" w:date="2021-08-02T10:13:00Z">
        <w:r w:rsidR="0056760C">
          <w:rPr>
            <w:rFonts w:hint="eastAsia"/>
            <w:color w:val="000000"/>
            <w:sz w:val="20"/>
            <w:lang w:eastAsia="zh-CN"/>
          </w:rPr>
          <w:t>n41</w:t>
        </w:r>
      </w:ins>
      <w:ins w:id="523" w:author="Per Lindell" w:date="2020-11-03T19:19:00Z">
        <w:r w:rsidRPr="00016624">
          <w:rPr>
            <w:color w:val="000000"/>
            <w:sz w:val="20"/>
            <w:lang w:eastAsia="zh-CN"/>
          </w:rPr>
          <w:t xml:space="preserve">, </w:t>
        </w:r>
      </w:ins>
      <w:ins w:id="524" w:author="Per Lindell" w:date="2021-08-02T12:40:00Z">
        <w:r w:rsidR="00231C16">
          <w:rPr>
            <w:rFonts w:hint="eastAsia"/>
            <w:color w:val="000000"/>
            <w:sz w:val="20"/>
            <w:lang w:eastAsia="zh-CN"/>
          </w:rPr>
          <w:t>n66</w:t>
        </w:r>
      </w:ins>
      <w:ins w:id="525" w:author="Per Lindell" w:date="2020-11-03T19:19:00Z"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 xml:space="preserve">and </w:t>
        </w:r>
      </w:ins>
      <w:ins w:id="526" w:author="Per Lindell" w:date="2021-08-02T10:13:00Z">
        <w:r w:rsidR="0056760C">
          <w:rPr>
            <w:rFonts w:hint="eastAsia"/>
            <w:color w:val="000000"/>
            <w:sz w:val="20"/>
            <w:lang w:eastAsia="zh-CN"/>
          </w:rPr>
          <w:t>n78</w:t>
        </w:r>
      </w:ins>
      <w:ins w:id="527" w:author="Per Lindell" w:date="2020-11-03T19:19:00Z">
        <w:r w:rsidRPr="00016624">
          <w:rPr>
            <w:color w:val="000000"/>
            <w:sz w:val="20"/>
            <w:lang w:val="en-US" w:eastAsia="zh-CN"/>
          </w:rPr>
          <w:t xml:space="preserve">, </w:t>
        </w:r>
        <w:r w:rsidRPr="00016624">
          <w:rPr>
            <w:color w:val="000000"/>
            <w:sz w:val="20"/>
            <w:lang w:val="en-US" w:eastAsia="ja-JP"/>
          </w:rPr>
          <w:t xml:space="preserve">the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proofErr w:type="gramStart"/>
        <w:r w:rsidRPr="00016624">
          <w:rPr>
            <w:color w:val="000000"/>
            <w:sz w:val="20"/>
            <w:lang w:val="en-US" w:eastAsia="ja-JP"/>
          </w:rPr>
          <w:t>T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IB,c</w:t>
        </w:r>
        <w:proofErr w:type="gramEnd"/>
        <w:r w:rsidRPr="00016624">
          <w:rPr>
            <w:color w:val="000000"/>
            <w:sz w:val="20"/>
            <w:lang w:val="en-US" w:eastAsia="ja-JP"/>
          </w:rPr>
          <w:t xml:space="preserve"> and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r w:rsidRPr="00016624">
          <w:rPr>
            <w:color w:val="000000"/>
            <w:sz w:val="20"/>
            <w:lang w:val="en-US" w:eastAsia="ja-JP"/>
          </w:rPr>
          <w:t>R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</w:t>
        </w:r>
        <w:r w:rsidRPr="00016624">
          <w:rPr>
            <w:color w:val="000000"/>
            <w:sz w:val="20"/>
            <w:vertAlign w:val="subscript"/>
            <w:lang w:val="en-US" w:eastAsia="zh-CN"/>
          </w:rPr>
          <w:t xml:space="preserve">,c </w:t>
        </w:r>
        <w:r w:rsidRPr="00016624">
          <w:rPr>
            <w:color w:val="000000"/>
            <w:sz w:val="20"/>
            <w:lang w:val="en-US" w:eastAsia="ja-JP"/>
          </w:rPr>
          <w:t xml:space="preserve"> values are shown in table </w:t>
        </w:r>
      </w:ins>
      <w:ins w:id="528" w:author="Per Lindell" w:date="2021-03-26T10:26:00Z">
        <w:r w:rsidR="00382B77">
          <w:rPr>
            <w:color w:val="000000"/>
            <w:sz w:val="20"/>
            <w:lang w:val="en-US" w:eastAsia="ja-JP"/>
          </w:rPr>
          <w:t>6</w:t>
        </w:r>
      </w:ins>
      <w:ins w:id="529" w:author="Per Lindell" w:date="2020-11-03T19:19:00Z">
        <w:r w:rsidRPr="00016624">
          <w:rPr>
            <w:color w:val="000000"/>
            <w:sz w:val="20"/>
            <w:lang w:val="en-US" w:eastAsia="ja-JP"/>
          </w:rPr>
          <w:t>.1.x.4-1 and</w:t>
        </w:r>
        <w:r w:rsidRPr="00016624">
          <w:rPr>
            <w:color w:val="000000"/>
            <w:sz w:val="20"/>
            <w:lang w:val="en-US" w:eastAsia="zh-CN"/>
          </w:rPr>
          <w:t xml:space="preserve"> </w:t>
        </w:r>
        <w:r w:rsidRPr="00016624">
          <w:rPr>
            <w:color w:val="000000"/>
            <w:sz w:val="20"/>
            <w:lang w:val="en-US" w:eastAsia="ja-JP"/>
          </w:rPr>
          <w:t xml:space="preserve"> table </w:t>
        </w:r>
      </w:ins>
      <w:ins w:id="530" w:author="Per Lindell" w:date="2021-03-26T10:26:00Z">
        <w:r w:rsidR="00382B77">
          <w:rPr>
            <w:color w:val="000000"/>
            <w:sz w:val="20"/>
            <w:lang w:val="en-US" w:eastAsia="ja-JP"/>
          </w:rPr>
          <w:t>6</w:t>
        </w:r>
      </w:ins>
      <w:ins w:id="531" w:author="Per Lindell" w:date="2020-11-03T19:19:00Z">
        <w:r w:rsidRPr="00016624">
          <w:rPr>
            <w:color w:val="000000"/>
            <w:sz w:val="20"/>
            <w:lang w:val="en-US" w:eastAsia="ja-JP"/>
          </w:rPr>
          <w:t>.1.x.4-2</w:t>
        </w:r>
        <w:r w:rsidRPr="00016624">
          <w:rPr>
            <w:color w:val="000000"/>
            <w:sz w:val="20"/>
            <w:lang w:val="en-US" w:eastAsia="zh-CN"/>
          </w:rPr>
          <w:t xml:space="preserve">, respectively. Values are derived </w:t>
        </w:r>
        <w:r w:rsidRPr="00016624">
          <w:rPr>
            <w:color w:val="000000"/>
            <w:sz w:val="20"/>
            <w:lang w:val="en-US" w:eastAsia="ja-JP"/>
          </w:rPr>
          <w:t xml:space="preserve">from </w:t>
        </w:r>
      </w:ins>
      <w:ins w:id="532" w:author="Per Lindell" w:date="2021-08-02T09:05:00Z">
        <w:r w:rsidR="008A0C8B" w:rsidRPr="008A0C8B">
          <w:rPr>
            <w:color w:val="000000"/>
            <w:sz w:val="20"/>
            <w:lang w:val="en-US" w:eastAsia="ja-JP"/>
          </w:rPr>
          <w:t>CA_n</w:t>
        </w:r>
      </w:ins>
      <w:ins w:id="533" w:author="Per Lindell" w:date="2021-08-02T12:46:00Z">
        <w:r w:rsidR="00231C16">
          <w:rPr>
            <w:color w:val="000000"/>
            <w:sz w:val="20"/>
            <w:lang w:val="en-US" w:eastAsia="ja-JP"/>
          </w:rPr>
          <w:t>41</w:t>
        </w:r>
      </w:ins>
      <w:ins w:id="534" w:author="Per Lindell" w:date="2021-08-02T09:05:00Z">
        <w:r w:rsidR="008A0C8B" w:rsidRPr="008A0C8B">
          <w:rPr>
            <w:rFonts w:hint="eastAsia"/>
            <w:color w:val="000000"/>
            <w:sz w:val="20"/>
            <w:lang w:val="en-US" w:eastAsia="ja-JP"/>
          </w:rPr>
          <w:t>-</w:t>
        </w:r>
      </w:ins>
      <w:ins w:id="535" w:author="Per Lindell" w:date="2021-08-02T10:13:00Z">
        <w:r w:rsidR="0056760C">
          <w:rPr>
            <w:color w:val="000000"/>
            <w:sz w:val="20"/>
            <w:lang w:val="en-US" w:eastAsia="ja-JP"/>
          </w:rPr>
          <w:t>n</w:t>
        </w:r>
      </w:ins>
      <w:ins w:id="536" w:author="Per Lindell" w:date="2021-08-02T12:46:00Z">
        <w:r w:rsidR="00231C16">
          <w:rPr>
            <w:color w:val="000000"/>
            <w:sz w:val="20"/>
            <w:lang w:val="en-US" w:eastAsia="ja-JP"/>
          </w:rPr>
          <w:t>66</w:t>
        </w:r>
      </w:ins>
      <w:ins w:id="537" w:author="Per Lindell" w:date="2021-08-02T09:05:00Z">
        <w:r w:rsidR="008A0C8B" w:rsidRPr="008A0C8B">
          <w:rPr>
            <w:color w:val="000000"/>
            <w:sz w:val="20"/>
            <w:lang w:val="en-US" w:eastAsia="ja-JP"/>
          </w:rPr>
          <w:t>-n</w:t>
        </w:r>
        <w:r w:rsidR="008A0C8B" w:rsidRPr="008A0C8B">
          <w:rPr>
            <w:rFonts w:hint="eastAsia"/>
            <w:color w:val="000000"/>
            <w:sz w:val="20"/>
            <w:lang w:val="en-US" w:eastAsia="ja-JP"/>
          </w:rPr>
          <w:t>7</w:t>
        </w:r>
      </w:ins>
      <w:ins w:id="538" w:author="Per Lindell" w:date="2021-08-02T12:46:00Z">
        <w:r w:rsidR="00231C16">
          <w:rPr>
            <w:color w:val="000000"/>
            <w:sz w:val="20"/>
            <w:lang w:val="en-US" w:eastAsia="ja-JP"/>
          </w:rPr>
          <w:t>7</w:t>
        </w:r>
      </w:ins>
      <w:ins w:id="539" w:author="Per Lindell" w:date="2020-11-03T19:19:00Z">
        <w:r w:rsidRPr="00016624">
          <w:rPr>
            <w:color w:val="000000"/>
            <w:sz w:val="20"/>
            <w:lang w:val="en-US" w:eastAsia="ja-JP"/>
          </w:rPr>
          <w:t>.</w:t>
        </w:r>
      </w:ins>
    </w:p>
    <w:p w14:paraId="2FDCAA56" w14:textId="77777777" w:rsidR="00BD0F3F" w:rsidRPr="00016624" w:rsidRDefault="00BD0F3F" w:rsidP="00BD0F3F">
      <w:pPr>
        <w:keepNext/>
        <w:keepLines/>
        <w:spacing w:before="60"/>
        <w:jc w:val="center"/>
        <w:rPr>
          <w:ins w:id="540" w:author="Per Lindell" w:date="2020-11-03T19:19:00Z"/>
          <w:rFonts w:ascii="Arial" w:eastAsia="SimSun" w:hAnsi="Arial"/>
          <w:b/>
          <w:sz w:val="20"/>
          <w:lang w:eastAsia="zh-CN"/>
        </w:rPr>
      </w:pPr>
      <w:ins w:id="541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.x.4-1: Δ</w:t>
        </w:r>
        <w:proofErr w:type="gramStart"/>
        <w:r w:rsidRPr="00016624">
          <w:rPr>
            <w:rFonts w:ascii="Arial" w:eastAsia="SimSun" w:hAnsi="Arial"/>
            <w:b/>
            <w:sz w:val="20"/>
            <w:lang w:eastAsia="zh-CN"/>
          </w:rPr>
          <w:t>TIB,c</w:t>
        </w:r>
        <w:proofErr w:type="gramEnd"/>
        <w:r w:rsidRPr="00016624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D0F3F" w14:paraId="1C51B332" w14:textId="77777777" w:rsidTr="0070793D">
        <w:trPr>
          <w:tblHeader/>
          <w:jc w:val="center"/>
          <w:ins w:id="542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68FA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543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44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207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545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46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CF9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547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48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231C16" w:rsidRPr="00382B77" w14:paraId="53592104" w14:textId="77777777" w:rsidTr="00231C16">
        <w:trPr>
          <w:jc w:val="center"/>
          <w:ins w:id="549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5411" w14:textId="78AB79D3" w:rsidR="00231C16" w:rsidRPr="00382B77" w:rsidRDefault="00231C16" w:rsidP="00231C16">
            <w:pPr>
              <w:keepNext/>
              <w:keepLines/>
              <w:spacing w:after="0"/>
              <w:jc w:val="center"/>
              <w:rPr>
                <w:ins w:id="550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51" w:author="Per Lindell" w:date="2021-05-08T14:41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</w:ins>
            <w:ins w:id="552" w:author="Per Lindell" w:date="2021-08-02T10:13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n41</w:t>
              </w:r>
            </w:ins>
            <w:ins w:id="553" w:author="Per Lindell" w:date="2021-05-08T14:41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554" w:author="Per Lindell" w:date="2021-08-02T12:40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n66</w:t>
              </w:r>
            </w:ins>
            <w:ins w:id="555" w:author="Per Lindell" w:date="2021-05-08T14:41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556" w:author="Per Lindell" w:date="2021-08-02T10:13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CDEC" w14:textId="52D75803" w:rsidR="00231C16" w:rsidRPr="00382B77" w:rsidRDefault="00231C16" w:rsidP="00231C16">
            <w:pPr>
              <w:keepNext/>
              <w:keepLines/>
              <w:spacing w:after="0"/>
              <w:jc w:val="center"/>
              <w:rPr>
                <w:ins w:id="557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58" w:author="Per Lindell" w:date="2021-08-02T10:13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7D9F" w14:textId="4AACC43E" w:rsidR="00231C16" w:rsidRPr="000314DF" w:rsidRDefault="00231C16" w:rsidP="00231C16">
            <w:pPr>
              <w:keepNext/>
              <w:keepLines/>
              <w:spacing w:after="0"/>
              <w:jc w:val="center"/>
              <w:rPr>
                <w:ins w:id="559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60" w:author="Per Lindell" w:date="2021-08-02T12:45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  <w:tr w:rsidR="00231C16" w:rsidRPr="00382B77" w14:paraId="2DBCA8B7" w14:textId="77777777" w:rsidTr="00231C16">
        <w:trPr>
          <w:trHeight w:val="74"/>
          <w:jc w:val="center"/>
          <w:ins w:id="561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71A5" w14:textId="77777777" w:rsidR="00231C16" w:rsidRPr="00382B77" w:rsidRDefault="00231C16" w:rsidP="00231C16">
            <w:pPr>
              <w:spacing w:after="0"/>
              <w:rPr>
                <w:ins w:id="562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7C97" w14:textId="38E7BDA2" w:rsidR="00231C16" w:rsidRPr="00382B77" w:rsidRDefault="00231C16" w:rsidP="00231C16">
            <w:pPr>
              <w:keepNext/>
              <w:keepLines/>
              <w:spacing w:after="0"/>
              <w:jc w:val="center"/>
              <w:rPr>
                <w:ins w:id="563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64" w:author="Per Lindell" w:date="2021-08-02T12:4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88CB" w14:textId="25703E1D" w:rsidR="00231C16" w:rsidRPr="000314DF" w:rsidRDefault="00231C16" w:rsidP="00231C16">
            <w:pPr>
              <w:keepNext/>
              <w:keepLines/>
              <w:spacing w:after="0"/>
              <w:jc w:val="center"/>
              <w:rPr>
                <w:ins w:id="565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66" w:author="Per Lindell" w:date="2021-08-02T12:45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0.6</w:t>
              </w:r>
            </w:ins>
          </w:p>
        </w:tc>
      </w:tr>
      <w:tr w:rsidR="00231C16" w:rsidRPr="00382B77" w14:paraId="401EB140" w14:textId="77777777" w:rsidTr="00231C16">
        <w:trPr>
          <w:trHeight w:val="74"/>
          <w:jc w:val="center"/>
          <w:ins w:id="567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4D92" w14:textId="77777777" w:rsidR="00231C16" w:rsidRPr="00382B77" w:rsidRDefault="00231C16" w:rsidP="00231C16">
            <w:pPr>
              <w:spacing w:after="0"/>
              <w:rPr>
                <w:ins w:id="568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B2C0" w14:textId="511E4914" w:rsidR="00231C16" w:rsidRPr="00382B77" w:rsidRDefault="00231C16" w:rsidP="00231C16">
            <w:pPr>
              <w:keepNext/>
              <w:keepLines/>
              <w:spacing w:after="0"/>
              <w:jc w:val="center"/>
              <w:rPr>
                <w:ins w:id="569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70" w:author="Per Lindell" w:date="2021-08-02T10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7259" w14:textId="01D8561F" w:rsidR="00231C16" w:rsidRPr="000314DF" w:rsidRDefault="00231C16" w:rsidP="00231C16">
            <w:pPr>
              <w:keepNext/>
              <w:keepLines/>
              <w:spacing w:after="0"/>
              <w:jc w:val="center"/>
              <w:rPr>
                <w:ins w:id="571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72" w:author="Per Lindell" w:date="2021-08-02T12:45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0.8</w:t>
              </w:r>
            </w:ins>
          </w:p>
        </w:tc>
      </w:tr>
    </w:tbl>
    <w:p w14:paraId="7482B3D2" w14:textId="77777777" w:rsidR="00BD0F3F" w:rsidRPr="00F414FF" w:rsidRDefault="00BD0F3F" w:rsidP="00BD0F3F">
      <w:pPr>
        <w:rPr>
          <w:ins w:id="573" w:author="Per Lindell" w:date="2020-11-03T19:19:00Z"/>
          <w:rFonts w:ascii="Arial" w:hAnsi="Arial" w:cs="Arial"/>
          <w:color w:val="000000"/>
          <w:lang w:val="en-US" w:eastAsia="ja-JP"/>
        </w:rPr>
      </w:pPr>
    </w:p>
    <w:p w14:paraId="55397BBE" w14:textId="77777777" w:rsidR="00BD0F3F" w:rsidRPr="00016624" w:rsidRDefault="00BD0F3F" w:rsidP="00BD0F3F">
      <w:pPr>
        <w:keepNext/>
        <w:keepLines/>
        <w:spacing w:before="60"/>
        <w:jc w:val="center"/>
        <w:rPr>
          <w:ins w:id="574" w:author="Per Lindell" w:date="2020-11-03T19:19:00Z"/>
          <w:rFonts w:ascii="Arial" w:eastAsia="SimSun" w:hAnsi="Arial"/>
          <w:b/>
          <w:sz w:val="20"/>
          <w:lang w:eastAsia="zh-CN"/>
        </w:rPr>
      </w:pPr>
      <w:ins w:id="575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.x.4-2: Δ</w:t>
        </w:r>
        <w:proofErr w:type="gramStart"/>
        <w:r w:rsidRPr="00016624">
          <w:rPr>
            <w:rFonts w:ascii="Arial" w:eastAsia="SimSun" w:hAnsi="Arial"/>
            <w:b/>
            <w:sz w:val="20"/>
            <w:lang w:eastAsia="zh-CN"/>
          </w:rPr>
          <w:t>RIB,c</w:t>
        </w:r>
        <w:proofErr w:type="gramEnd"/>
        <w:r w:rsidRPr="00016624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D0F3F" w14:paraId="0D335652" w14:textId="77777777" w:rsidTr="0070793D">
        <w:trPr>
          <w:tblHeader/>
          <w:jc w:val="center"/>
          <w:ins w:id="576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1CF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577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78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DE2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579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80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E8D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581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82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231C16" w14:paraId="287F0DB3" w14:textId="77777777" w:rsidTr="00142EC3">
        <w:trPr>
          <w:tblHeader/>
          <w:jc w:val="center"/>
          <w:ins w:id="583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4AB4" w14:textId="3FD254A4" w:rsidR="00231C16" w:rsidRPr="00887006" w:rsidRDefault="00231C16" w:rsidP="00231C16">
            <w:pPr>
              <w:keepNext/>
              <w:keepLines/>
              <w:spacing w:after="0"/>
              <w:jc w:val="center"/>
              <w:rPr>
                <w:ins w:id="584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585" w:author="Per Lindell" w:date="2021-05-08T14:41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</w:ins>
            <w:ins w:id="586" w:author="Per Lindell" w:date="2021-08-02T10:13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n41</w:t>
              </w:r>
            </w:ins>
            <w:ins w:id="587" w:author="Per Lindell" w:date="2021-05-08T14:41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588" w:author="Per Lindell" w:date="2021-08-02T12:40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n66</w:t>
              </w:r>
            </w:ins>
            <w:ins w:id="589" w:author="Per Lindell" w:date="2021-05-08T14:41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590" w:author="Per Lindell" w:date="2021-08-02T10:13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96BD" w14:textId="75AEF267" w:rsidR="00231C16" w:rsidRPr="00887006" w:rsidRDefault="00231C16" w:rsidP="00231C16">
            <w:pPr>
              <w:keepNext/>
              <w:keepLines/>
              <w:spacing w:after="0"/>
              <w:jc w:val="center"/>
              <w:rPr>
                <w:ins w:id="591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592" w:author="Per Lindell" w:date="2021-08-02T10:13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7EBD" w14:textId="0C81366C" w:rsidR="00231C16" w:rsidRPr="000314DF" w:rsidRDefault="00231C16" w:rsidP="00231C16">
            <w:pPr>
              <w:keepNext/>
              <w:keepLines/>
              <w:spacing w:after="0"/>
              <w:jc w:val="center"/>
              <w:rPr>
                <w:ins w:id="593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94" w:author="Per Lindell" w:date="2021-08-02T12:46:00Z">
              <w:r w:rsidRPr="00475FC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0.2</w:t>
              </w:r>
            </w:ins>
          </w:p>
        </w:tc>
      </w:tr>
      <w:tr w:rsidR="00231C16" w14:paraId="399B2C25" w14:textId="77777777" w:rsidTr="00142EC3">
        <w:trPr>
          <w:tblHeader/>
          <w:jc w:val="center"/>
          <w:ins w:id="595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5B3A" w14:textId="77777777" w:rsidR="00231C16" w:rsidRPr="00587088" w:rsidRDefault="00231C16" w:rsidP="00231C16">
            <w:pPr>
              <w:spacing w:after="0"/>
              <w:rPr>
                <w:ins w:id="596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99B0" w14:textId="14031EF4" w:rsidR="00231C16" w:rsidRPr="00887006" w:rsidRDefault="00231C16" w:rsidP="00231C16">
            <w:pPr>
              <w:keepNext/>
              <w:keepLines/>
              <w:spacing w:after="0"/>
              <w:jc w:val="center"/>
              <w:rPr>
                <w:ins w:id="597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598" w:author="Per Lindell" w:date="2021-08-02T12:4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B1B4" w14:textId="40FEDB35" w:rsidR="00231C16" w:rsidRPr="000314DF" w:rsidRDefault="00231C16" w:rsidP="00231C16">
            <w:pPr>
              <w:keepNext/>
              <w:keepLines/>
              <w:spacing w:after="0"/>
              <w:jc w:val="center"/>
              <w:rPr>
                <w:ins w:id="599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00" w:author="Per Lindell" w:date="2021-08-02T12:46:00Z">
              <w:r w:rsidRPr="00475FC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0.2</w:t>
              </w:r>
            </w:ins>
          </w:p>
        </w:tc>
      </w:tr>
      <w:tr w:rsidR="00231C16" w14:paraId="5CB71F89" w14:textId="77777777" w:rsidTr="00142EC3">
        <w:trPr>
          <w:tblHeader/>
          <w:jc w:val="center"/>
          <w:ins w:id="601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548C" w14:textId="77777777" w:rsidR="00231C16" w:rsidRPr="00587088" w:rsidRDefault="00231C16" w:rsidP="00231C16">
            <w:pPr>
              <w:spacing w:after="0"/>
              <w:rPr>
                <w:ins w:id="602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2ED0" w14:textId="47E2B650" w:rsidR="00231C16" w:rsidRPr="00887006" w:rsidRDefault="00231C16" w:rsidP="00231C16">
            <w:pPr>
              <w:keepNext/>
              <w:keepLines/>
              <w:spacing w:after="0"/>
              <w:jc w:val="center"/>
              <w:rPr>
                <w:ins w:id="603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604" w:author="Per Lindell" w:date="2021-08-02T10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4FF" w14:textId="1DF62BF8" w:rsidR="00231C16" w:rsidRPr="000314DF" w:rsidRDefault="00231C16" w:rsidP="00231C16">
            <w:pPr>
              <w:keepNext/>
              <w:keepLines/>
              <w:spacing w:after="0"/>
              <w:jc w:val="center"/>
              <w:rPr>
                <w:ins w:id="605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06" w:author="Per Lindell" w:date="2021-08-02T12:46:00Z">
              <w:r w:rsidRPr="00475FC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7841ADBF" w14:textId="77777777" w:rsidR="00BD0F3F" w:rsidRDefault="00BD0F3F" w:rsidP="00BD0F3F">
      <w:pPr>
        <w:rPr>
          <w:ins w:id="607" w:author="Per Lindell" w:date="2020-11-03T19:19:00Z"/>
          <w:lang w:eastAsia="ko-KR"/>
        </w:rPr>
      </w:pPr>
    </w:p>
    <w:p w14:paraId="0AB37692" w14:textId="77777777" w:rsidR="00BD0F3F" w:rsidRDefault="00BD0F3F" w:rsidP="00BD0F3F">
      <w:pPr>
        <w:keepNext/>
        <w:keepLines/>
        <w:spacing w:before="120"/>
        <w:ind w:left="1134" w:hanging="1134"/>
        <w:outlineLvl w:val="2"/>
        <w:rPr>
          <w:ins w:id="608" w:author="Per Lindell" w:date="2020-11-03T19:19:00Z"/>
          <w:rFonts w:ascii="Arial" w:eastAsia="SimSun" w:hAnsi="Arial" w:cs="Arial"/>
          <w:sz w:val="28"/>
          <w:szCs w:val="28"/>
          <w:lang w:val="en-US"/>
        </w:rPr>
      </w:pPr>
      <w:ins w:id="609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  <w:t>MSD</w:t>
        </w:r>
      </w:ins>
    </w:p>
    <w:p w14:paraId="21D86E05" w14:textId="019CAF95" w:rsidR="00BD0F3F" w:rsidRPr="00C571D2" w:rsidRDefault="00BD0F3F" w:rsidP="00BD0F3F">
      <w:pPr>
        <w:rPr>
          <w:ins w:id="610" w:author="Per Lindell" w:date="2020-11-03T19:19:00Z"/>
          <w:sz w:val="20"/>
          <w:lang w:eastAsia="zh-CN"/>
        </w:rPr>
      </w:pPr>
      <w:ins w:id="611" w:author="Per Lindell" w:date="2020-11-03T19:19:00Z">
        <w:r w:rsidRPr="00C571D2">
          <w:rPr>
            <w:sz w:val="20"/>
            <w:lang w:eastAsia="zh-CN"/>
          </w:rPr>
          <w:t xml:space="preserve">The </w:t>
        </w:r>
      </w:ins>
      <w:ins w:id="612" w:author="Per Lindell" w:date="2021-08-02T12:49:00Z">
        <w:r w:rsidR="00231C16">
          <w:rPr>
            <w:sz w:val="20"/>
            <w:lang w:eastAsia="zh-CN"/>
          </w:rPr>
          <w:t>2</w:t>
        </w:r>
        <w:r w:rsidR="00231C16" w:rsidRPr="00231C16">
          <w:rPr>
            <w:sz w:val="20"/>
            <w:vertAlign w:val="superscript"/>
            <w:lang w:eastAsia="zh-CN"/>
          </w:rPr>
          <w:t>nd</w:t>
        </w:r>
        <w:r w:rsidR="00231C16">
          <w:rPr>
            <w:sz w:val="20"/>
            <w:lang w:eastAsia="zh-CN"/>
          </w:rPr>
          <w:t xml:space="preserve"> </w:t>
        </w:r>
      </w:ins>
      <w:ins w:id="613" w:author="Per Lindell" w:date="2020-11-03T19:19:00Z">
        <w:r w:rsidRPr="00C571D2">
          <w:rPr>
            <w:sz w:val="20"/>
            <w:lang w:eastAsia="zh-CN"/>
          </w:rPr>
          <w:t>harmonic</w:t>
        </w:r>
      </w:ins>
      <w:ins w:id="614" w:author="Per Lindell" w:date="2021-03-26T10:14:00Z">
        <w:r w:rsidR="00382B77">
          <w:rPr>
            <w:sz w:val="20"/>
            <w:lang w:eastAsia="zh-CN"/>
          </w:rPr>
          <w:t xml:space="preserve"> </w:t>
        </w:r>
      </w:ins>
      <w:ins w:id="615" w:author="Per Lindell" w:date="2020-11-03T19:19:00Z">
        <w:r w:rsidRPr="00C571D2">
          <w:rPr>
            <w:sz w:val="20"/>
            <w:lang w:eastAsia="zh-CN"/>
          </w:rPr>
          <w:t>issues</w:t>
        </w:r>
        <w:r w:rsidRPr="00C571D2">
          <w:rPr>
            <w:color w:val="000000"/>
            <w:sz w:val="20"/>
            <w:lang w:eastAsia="zh-CN"/>
          </w:rPr>
          <w:t xml:space="preserve"> from </w:t>
        </w:r>
      </w:ins>
      <w:ins w:id="616" w:author="Per Lindell" w:date="2021-08-02T12:40:00Z">
        <w:r w:rsidR="00231C16">
          <w:rPr>
            <w:color w:val="000000"/>
            <w:sz w:val="20"/>
            <w:lang w:eastAsia="zh-CN"/>
          </w:rPr>
          <w:t>n66</w:t>
        </w:r>
      </w:ins>
      <w:ins w:id="617" w:author="Per Lindell" w:date="2020-11-03T19:19:00Z">
        <w:r w:rsidRPr="00C571D2">
          <w:rPr>
            <w:color w:val="000000"/>
            <w:sz w:val="20"/>
            <w:lang w:eastAsia="zh-CN"/>
          </w:rPr>
          <w:t xml:space="preserve"> </w:t>
        </w:r>
      </w:ins>
      <w:ins w:id="618" w:author="Per Lindell" w:date="2021-03-26T10:14:00Z">
        <w:r w:rsidR="00382B77">
          <w:rPr>
            <w:color w:val="000000"/>
            <w:sz w:val="20"/>
            <w:lang w:eastAsia="zh-CN"/>
          </w:rPr>
          <w:t>U</w:t>
        </w:r>
      </w:ins>
      <w:ins w:id="619" w:author="Per Lindell" w:date="2020-11-03T19:19:00Z">
        <w:r w:rsidRPr="00C571D2">
          <w:rPr>
            <w:color w:val="000000"/>
            <w:sz w:val="20"/>
            <w:lang w:eastAsia="zh-CN"/>
          </w:rPr>
          <w:t xml:space="preserve">L into </w:t>
        </w:r>
      </w:ins>
      <w:ins w:id="620" w:author="Per Lindell" w:date="2021-08-02T10:13:00Z">
        <w:r w:rsidR="0056760C">
          <w:rPr>
            <w:color w:val="000000"/>
            <w:sz w:val="20"/>
            <w:lang w:eastAsia="zh-CN"/>
          </w:rPr>
          <w:t>n</w:t>
        </w:r>
      </w:ins>
      <w:ins w:id="621" w:author="Per Lindell" w:date="2021-08-02T12:49:00Z">
        <w:r w:rsidR="00231C16">
          <w:rPr>
            <w:color w:val="000000"/>
            <w:sz w:val="20"/>
            <w:lang w:eastAsia="zh-CN"/>
          </w:rPr>
          <w:t>78</w:t>
        </w:r>
      </w:ins>
      <w:ins w:id="622" w:author="Per Lindell" w:date="2020-11-03T19:19:00Z">
        <w:r w:rsidRPr="00C571D2">
          <w:rPr>
            <w:color w:val="000000"/>
            <w:sz w:val="20"/>
            <w:lang w:eastAsia="zh-CN"/>
          </w:rPr>
          <w:t xml:space="preserve"> </w:t>
        </w:r>
      </w:ins>
      <w:ins w:id="623" w:author="Per Lindell" w:date="2021-08-02T09:07:00Z">
        <w:r w:rsidR="008A0C8B">
          <w:rPr>
            <w:color w:val="000000"/>
            <w:sz w:val="20"/>
            <w:lang w:eastAsia="zh-CN"/>
          </w:rPr>
          <w:t>are</w:t>
        </w:r>
      </w:ins>
      <w:ins w:id="624" w:author="Per Lindell" w:date="2020-11-03T19:19:00Z">
        <w:r w:rsidRPr="00C571D2">
          <w:rPr>
            <w:color w:val="000000"/>
            <w:sz w:val="20"/>
            <w:lang w:eastAsia="zh-CN"/>
          </w:rPr>
          <w:t xml:space="preserve"> addressed in lower order combination.</w:t>
        </w:r>
      </w:ins>
    </w:p>
    <w:p w14:paraId="76AD9035" w14:textId="77777777" w:rsidR="0065327B" w:rsidRPr="007D35A8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49982" w14:textId="77777777" w:rsidR="00943517" w:rsidRDefault="00943517">
      <w:pPr>
        <w:spacing w:after="0" w:line="240" w:lineRule="auto"/>
      </w:pPr>
      <w:r>
        <w:separator/>
      </w:r>
    </w:p>
  </w:endnote>
  <w:endnote w:type="continuationSeparator" w:id="0">
    <w:p w14:paraId="1A449984" w14:textId="77777777" w:rsidR="00943517" w:rsidRDefault="0094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97D" w14:textId="77777777" w:rsidR="00943517" w:rsidRDefault="00943517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4997E" w14:textId="77777777" w:rsidR="00943517" w:rsidRDefault="00943517">
      <w:pPr>
        <w:spacing w:after="0" w:line="240" w:lineRule="auto"/>
      </w:pPr>
      <w:r>
        <w:separator/>
      </w:r>
    </w:p>
  </w:footnote>
  <w:footnote w:type="continuationSeparator" w:id="0">
    <w:p w14:paraId="1A449980" w14:textId="77777777" w:rsidR="00943517" w:rsidRDefault="009435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2"/>
  </w:num>
  <w:num w:numId="8">
    <w:abstractNumId w:val="6"/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4DF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E57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2EC3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143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C16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17A4A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B77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CA8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60C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6FFE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0BC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93D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6820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111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2E4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C8B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13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3517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851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00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AF0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62A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052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0F3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6E79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AD4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3C61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B10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6CB2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57D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3AE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0ACC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qFormat/>
    <w:rsid w:val="00EA5F6B"/>
    <w:rPr>
      <w:rFonts w:ascii="Arial" w:eastAsia="MS Mincho" w:hAnsi="Arial"/>
      <w:lang w:val="en-GB"/>
    </w:rPr>
  </w:style>
  <w:style w:type="character" w:customStyle="1" w:styleId="TAL0">
    <w:name w:val="TAL (文字)"/>
    <w:qFormat/>
    <w:rsid w:val="00CE3AD4"/>
    <w:rPr>
      <w:rFonts w:ascii="Arial" w:hAnsi="Arial"/>
      <w:sz w:val="18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357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Per Lindell</cp:lastModifiedBy>
  <cp:revision>219</cp:revision>
  <cp:lastPrinted>2010-03-26T07:51:00Z</cp:lastPrinted>
  <dcterms:created xsi:type="dcterms:W3CDTF">2017-08-22T11:56:00Z</dcterms:created>
  <dcterms:modified xsi:type="dcterms:W3CDTF">2021-08-06T12:30:00Z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